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036CA" w14:textId="0A384F19" w:rsidR="00C74EDF" w:rsidRPr="001914AE" w:rsidRDefault="001914AE" w:rsidP="001914AE">
      <w:pPr>
        <w:spacing w:line="276" w:lineRule="auto"/>
        <w:ind w:left="709" w:firstLine="709"/>
        <w:rPr>
          <w:rFonts w:ascii="Trebuchet MS" w:eastAsia="Calibri" w:hAnsi="Trebuchet MS"/>
          <w:b/>
          <w:sz w:val="22"/>
          <w:szCs w:val="22"/>
          <w:lang w:eastAsia="en-US"/>
        </w:rPr>
      </w:pPr>
      <w:r w:rsidRPr="001914AE">
        <w:rPr>
          <w:rFonts w:ascii="Trebuchet MS" w:eastAsia="Calibri" w:hAnsi="Trebuchet MS"/>
          <w:sz w:val="22"/>
          <w:szCs w:val="22"/>
          <w:lang w:eastAsia="en-US"/>
        </w:rPr>
        <w:t>PP.6721.2.2020.JPZ</w:t>
      </w:r>
      <w:r>
        <w:rPr>
          <w:rFonts w:ascii="Trebuchet MS" w:eastAsia="Calibri" w:hAnsi="Trebuchet MS"/>
          <w:b/>
          <w:sz w:val="22"/>
          <w:szCs w:val="22"/>
          <w:lang w:eastAsia="en-US"/>
        </w:rPr>
        <w:tab/>
      </w:r>
      <w:r>
        <w:rPr>
          <w:rFonts w:ascii="Trebuchet MS" w:eastAsia="Calibri" w:hAnsi="Trebuchet MS"/>
          <w:b/>
          <w:sz w:val="22"/>
          <w:szCs w:val="22"/>
          <w:lang w:eastAsia="en-US"/>
        </w:rPr>
        <w:tab/>
      </w:r>
      <w:r>
        <w:rPr>
          <w:rFonts w:ascii="Trebuchet MS" w:eastAsia="Calibri" w:hAnsi="Trebuchet MS"/>
          <w:b/>
          <w:sz w:val="22"/>
          <w:szCs w:val="22"/>
          <w:lang w:eastAsia="en-US"/>
        </w:rPr>
        <w:tab/>
      </w:r>
      <w:r>
        <w:rPr>
          <w:rFonts w:ascii="Trebuchet MS" w:eastAsia="Calibri" w:hAnsi="Trebuchet MS"/>
          <w:b/>
          <w:sz w:val="22"/>
          <w:szCs w:val="22"/>
          <w:lang w:eastAsia="en-US"/>
        </w:rPr>
        <w:tab/>
      </w:r>
      <w:r>
        <w:rPr>
          <w:rFonts w:ascii="Trebuchet MS" w:eastAsia="Calibri" w:hAnsi="Trebuchet MS"/>
          <w:b/>
          <w:sz w:val="22"/>
          <w:szCs w:val="22"/>
          <w:lang w:eastAsia="en-US"/>
        </w:rPr>
        <w:tab/>
        <w:t xml:space="preserve">    </w:t>
      </w:r>
      <w:r w:rsidR="0087678E" w:rsidRPr="00381A92">
        <w:rPr>
          <w:rFonts w:ascii="Trebuchet MS" w:hAnsi="Trebuchet MS"/>
          <w:sz w:val="22"/>
          <w:szCs w:val="22"/>
        </w:rPr>
        <w:t xml:space="preserve">Mosina, </w:t>
      </w:r>
      <w:r>
        <w:rPr>
          <w:rFonts w:ascii="Trebuchet MS" w:hAnsi="Trebuchet MS"/>
          <w:sz w:val="22"/>
          <w:szCs w:val="22"/>
        </w:rPr>
        <w:t>24</w:t>
      </w:r>
      <w:r w:rsidR="007F7206" w:rsidRPr="00381A92">
        <w:rPr>
          <w:rFonts w:ascii="Trebuchet MS" w:hAnsi="Trebuchet MS"/>
          <w:sz w:val="22"/>
          <w:szCs w:val="22"/>
        </w:rPr>
        <w:t>.0</w:t>
      </w:r>
      <w:r w:rsidR="00273306">
        <w:rPr>
          <w:rFonts w:ascii="Trebuchet MS" w:hAnsi="Trebuchet MS"/>
          <w:sz w:val="22"/>
          <w:szCs w:val="22"/>
        </w:rPr>
        <w:t>2</w:t>
      </w:r>
      <w:r w:rsidR="007F7206" w:rsidRPr="00381A92">
        <w:rPr>
          <w:rFonts w:ascii="Trebuchet MS" w:hAnsi="Trebuchet MS"/>
          <w:sz w:val="22"/>
          <w:szCs w:val="22"/>
        </w:rPr>
        <w:t>.</w:t>
      </w:r>
      <w:r w:rsidR="00627987" w:rsidRPr="00381A92">
        <w:rPr>
          <w:rFonts w:ascii="Trebuchet MS" w:hAnsi="Trebuchet MS"/>
          <w:sz w:val="22"/>
          <w:szCs w:val="22"/>
        </w:rPr>
        <w:t>202</w:t>
      </w:r>
      <w:r w:rsidR="00273306">
        <w:rPr>
          <w:rFonts w:ascii="Trebuchet MS" w:hAnsi="Trebuchet MS"/>
          <w:sz w:val="22"/>
          <w:szCs w:val="22"/>
        </w:rPr>
        <w:t>1</w:t>
      </w:r>
      <w:r w:rsidR="0087678E" w:rsidRPr="00381A92">
        <w:rPr>
          <w:rFonts w:ascii="Trebuchet MS" w:hAnsi="Trebuchet MS"/>
          <w:sz w:val="22"/>
          <w:szCs w:val="22"/>
        </w:rPr>
        <w:t xml:space="preserve"> r.</w:t>
      </w:r>
    </w:p>
    <w:p w14:paraId="5882C311" w14:textId="77777777" w:rsidR="00430D21" w:rsidRPr="00381A92" w:rsidRDefault="00430D21" w:rsidP="00430D21">
      <w:pPr>
        <w:rPr>
          <w:rFonts w:ascii="Trebuchet MS" w:hAnsi="Trebuchet MS"/>
          <w:sz w:val="22"/>
          <w:szCs w:val="22"/>
        </w:rPr>
      </w:pPr>
    </w:p>
    <w:p w14:paraId="05003B2A" w14:textId="77777777" w:rsidR="00381A92" w:rsidRDefault="00381A92" w:rsidP="00B66B7E">
      <w:pPr>
        <w:keepNext/>
        <w:jc w:val="center"/>
        <w:outlineLvl w:val="1"/>
        <w:rPr>
          <w:rFonts w:ascii="Trebuchet MS" w:hAnsi="Trebuchet MS"/>
          <w:b/>
          <w:sz w:val="22"/>
          <w:szCs w:val="22"/>
        </w:rPr>
      </w:pPr>
    </w:p>
    <w:p w14:paraId="74A8832B" w14:textId="77777777" w:rsidR="001914AE" w:rsidRPr="001914AE" w:rsidRDefault="001914AE" w:rsidP="001914AE">
      <w:pPr>
        <w:keepNext/>
        <w:spacing w:line="276" w:lineRule="auto"/>
        <w:jc w:val="center"/>
        <w:outlineLvl w:val="1"/>
        <w:rPr>
          <w:rFonts w:ascii="Trebuchet MS" w:hAnsi="Trebuchet MS"/>
          <w:b/>
          <w:sz w:val="32"/>
          <w:szCs w:val="32"/>
        </w:rPr>
      </w:pPr>
      <w:r w:rsidRPr="001914AE">
        <w:rPr>
          <w:rFonts w:ascii="Trebuchet MS" w:hAnsi="Trebuchet MS"/>
          <w:b/>
          <w:sz w:val="32"/>
          <w:szCs w:val="32"/>
        </w:rPr>
        <w:t>O B W I E S Z C Z E N I E</w:t>
      </w:r>
    </w:p>
    <w:p w14:paraId="7FBD0EF7" w14:textId="77777777" w:rsidR="001914AE" w:rsidRPr="001914AE" w:rsidRDefault="001914AE" w:rsidP="001914AE">
      <w:pPr>
        <w:spacing w:line="276" w:lineRule="auto"/>
        <w:jc w:val="center"/>
        <w:rPr>
          <w:rFonts w:ascii="Trebuchet MS" w:eastAsia="Calibri" w:hAnsi="Trebuchet MS"/>
          <w:b/>
          <w:sz w:val="24"/>
          <w:lang w:eastAsia="en-US"/>
        </w:rPr>
      </w:pPr>
    </w:p>
    <w:p w14:paraId="12F40DCC" w14:textId="77777777" w:rsidR="001914AE" w:rsidRPr="001914AE" w:rsidRDefault="001914AE" w:rsidP="001914AE">
      <w:pPr>
        <w:spacing w:line="276" w:lineRule="auto"/>
        <w:jc w:val="center"/>
        <w:rPr>
          <w:rFonts w:ascii="Trebuchet MS" w:hAnsi="Trebuchet MS"/>
          <w:b/>
          <w:sz w:val="26"/>
          <w:szCs w:val="26"/>
        </w:rPr>
      </w:pPr>
      <w:r w:rsidRPr="001914AE">
        <w:rPr>
          <w:rFonts w:ascii="Trebuchet MS" w:hAnsi="Trebuchet MS"/>
          <w:b/>
          <w:sz w:val="26"/>
          <w:szCs w:val="26"/>
        </w:rPr>
        <w:t xml:space="preserve">o wyłożeniu do publicznego wglądu projektu miejscowego planu zagospodarowania przestrzennego obejmującego część działki o nr </w:t>
      </w:r>
      <w:proofErr w:type="spellStart"/>
      <w:r w:rsidRPr="001914AE">
        <w:rPr>
          <w:rFonts w:ascii="Trebuchet MS" w:hAnsi="Trebuchet MS"/>
          <w:b/>
          <w:sz w:val="26"/>
          <w:szCs w:val="26"/>
        </w:rPr>
        <w:t>ewid</w:t>
      </w:r>
      <w:proofErr w:type="spellEnd"/>
      <w:r w:rsidRPr="001914AE">
        <w:rPr>
          <w:rFonts w:ascii="Trebuchet MS" w:hAnsi="Trebuchet MS"/>
          <w:b/>
          <w:sz w:val="26"/>
          <w:szCs w:val="26"/>
        </w:rPr>
        <w:t>. 468/4 obręb Radzewice</w:t>
      </w:r>
    </w:p>
    <w:p w14:paraId="37C20C86" w14:textId="77777777" w:rsidR="001914AE" w:rsidRPr="001914AE" w:rsidRDefault="001914AE" w:rsidP="001914AE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</w:p>
    <w:p w14:paraId="2A673A1C" w14:textId="77777777" w:rsidR="001914AE" w:rsidRPr="001914AE" w:rsidRDefault="001914AE" w:rsidP="001914AE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1914AE">
        <w:rPr>
          <w:rFonts w:ascii="Trebuchet MS" w:hAnsi="Trebuchet MS"/>
        </w:rPr>
        <w:tab/>
      </w:r>
      <w:bookmarkStart w:id="0" w:name="_Hlk58565887"/>
      <w:r w:rsidRPr="001914AE">
        <w:rPr>
          <w:rFonts w:ascii="Trebuchet MS" w:hAnsi="Trebuchet MS"/>
          <w:sz w:val="24"/>
          <w:szCs w:val="24"/>
        </w:rPr>
        <w:t xml:space="preserve">Na podstawie art. 17 pkt 9 i pkt 11, art. 17a ustawy z dnia 27 marca 2003r. o planowaniu i zagospodarowaniu przestrzennym (Dz.U. z 2020r., poz. 293 ze zm.) oraz art. 39 ust. 1, art. 46 ust. 1 pkt 1 i art. 54 ust. 2 i 3 ustawy z dnia 3 października 2008r. o udostępnianiu informacji o środowisku i jego ochronie, udziale społeczeństwa w ochronie środowiska oraz o ocenach oddziaływania na środowisko (Dz.U. z 2020r., poz. 283 ze zm.) oraz uchwały Nr XX/140/19  Rady Miejskiej w Mosinie z dnia 12 grudnia 2019 r.  </w:t>
      </w:r>
      <w:r w:rsidRPr="001914AE">
        <w:rPr>
          <w:rFonts w:ascii="Trebuchet MS" w:hAnsi="Trebuchet MS"/>
          <w:b/>
          <w:sz w:val="24"/>
          <w:szCs w:val="24"/>
        </w:rPr>
        <w:t xml:space="preserve">zawiadamiam o wyłożeniu do publicznego wglądu projektu miejscowego planu zagospodarowania przestrzennego obejmującego część działki o nr </w:t>
      </w:r>
      <w:proofErr w:type="spellStart"/>
      <w:r w:rsidRPr="001914AE">
        <w:rPr>
          <w:rFonts w:ascii="Trebuchet MS" w:hAnsi="Trebuchet MS"/>
          <w:b/>
          <w:sz w:val="24"/>
          <w:szCs w:val="24"/>
        </w:rPr>
        <w:t>ewid</w:t>
      </w:r>
      <w:proofErr w:type="spellEnd"/>
      <w:r w:rsidRPr="001914AE">
        <w:rPr>
          <w:rFonts w:ascii="Trebuchet MS" w:hAnsi="Trebuchet MS"/>
          <w:b/>
          <w:sz w:val="24"/>
          <w:szCs w:val="24"/>
        </w:rPr>
        <w:t xml:space="preserve">. 468/4 obręb Radzewice od dnia 9 marca 2021 r. do dnia 1 kwietnia 2021 r. w Urzędzie Miejskim w Mosinie, 62-050 Mosina, pl. 20 Października 1, w pokoju 119, w godzinach pracy Urzędu. Projekt planu miejscowego wraz z prognozą oddziaływania na środowisko zostanie również zamieszczony na stronie internetowej Gminy pod adresem: </w:t>
      </w:r>
      <w:hyperlink r:id="rId8" w:history="1">
        <w:r w:rsidRPr="001914AE">
          <w:rPr>
            <w:rFonts w:ascii="Trebuchet MS" w:hAnsi="Trebuchet MS"/>
            <w:b/>
            <w:sz w:val="24"/>
            <w:szCs w:val="24"/>
          </w:rPr>
          <w:t>www.mosina.pl</w:t>
        </w:r>
      </w:hyperlink>
      <w:r w:rsidRPr="001914AE">
        <w:rPr>
          <w:rFonts w:ascii="Trebuchet MS" w:hAnsi="Trebuchet MS"/>
          <w:b/>
          <w:sz w:val="24"/>
          <w:szCs w:val="24"/>
        </w:rPr>
        <w:t xml:space="preserve"> </w:t>
      </w:r>
      <w:r w:rsidRPr="001914AE">
        <w:rPr>
          <w:rFonts w:ascii="Arial" w:hAnsi="Arial" w:cs="Arial"/>
          <w:b/>
          <w:sz w:val="24"/>
          <w:szCs w:val="24"/>
        </w:rPr>
        <w:t>→</w:t>
      </w:r>
      <w:r w:rsidRPr="001914AE">
        <w:rPr>
          <w:rFonts w:ascii="Trebuchet MS" w:hAnsi="Trebuchet MS"/>
          <w:b/>
          <w:sz w:val="24"/>
          <w:szCs w:val="24"/>
        </w:rPr>
        <w:t xml:space="preserve"> BIP </w:t>
      </w:r>
      <w:r w:rsidRPr="001914AE">
        <w:rPr>
          <w:rFonts w:ascii="Arial" w:hAnsi="Arial" w:cs="Arial"/>
          <w:b/>
          <w:sz w:val="24"/>
          <w:szCs w:val="24"/>
        </w:rPr>
        <w:t>→</w:t>
      </w:r>
      <w:r w:rsidRPr="001914AE">
        <w:rPr>
          <w:rFonts w:ascii="Trebuchet MS" w:hAnsi="Trebuchet MS"/>
          <w:b/>
          <w:sz w:val="24"/>
          <w:szCs w:val="24"/>
        </w:rPr>
        <w:t xml:space="preserve"> Organy Gminy </w:t>
      </w:r>
      <w:r w:rsidRPr="001914AE">
        <w:rPr>
          <w:rFonts w:ascii="Arial" w:hAnsi="Arial" w:cs="Arial"/>
          <w:b/>
          <w:sz w:val="24"/>
          <w:szCs w:val="24"/>
        </w:rPr>
        <w:t>→</w:t>
      </w:r>
      <w:r w:rsidRPr="001914AE">
        <w:rPr>
          <w:rFonts w:ascii="Trebuchet MS" w:hAnsi="Trebuchet MS"/>
          <w:b/>
          <w:sz w:val="24"/>
          <w:szCs w:val="24"/>
        </w:rPr>
        <w:t xml:space="preserve"> Burmistrz </w:t>
      </w:r>
      <w:r w:rsidRPr="001914AE">
        <w:rPr>
          <w:rFonts w:ascii="Arial" w:hAnsi="Arial" w:cs="Arial"/>
          <w:b/>
          <w:sz w:val="24"/>
          <w:szCs w:val="24"/>
        </w:rPr>
        <w:t>→</w:t>
      </w:r>
      <w:r w:rsidRPr="001914AE">
        <w:rPr>
          <w:rFonts w:ascii="Trebuchet MS" w:hAnsi="Trebuchet MS"/>
          <w:b/>
          <w:sz w:val="24"/>
          <w:szCs w:val="24"/>
        </w:rPr>
        <w:t xml:space="preserve"> Obwieszczenia planistyczne </w:t>
      </w:r>
      <w:r w:rsidRPr="001914AE">
        <w:rPr>
          <w:rFonts w:ascii="Arial" w:hAnsi="Arial" w:cs="Arial"/>
          <w:b/>
          <w:sz w:val="24"/>
          <w:szCs w:val="24"/>
        </w:rPr>
        <w:t>→</w:t>
      </w:r>
      <w:r w:rsidRPr="001914AE">
        <w:rPr>
          <w:rFonts w:ascii="Trebuchet MS" w:hAnsi="Trebuchet MS"/>
          <w:b/>
          <w:sz w:val="24"/>
          <w:szCs w:val="24"/>
        </w:rPr>
        <w:t xml:space="preserve"> Plany miejscowe.</w:t>
      </w:r>
    </w:p>
    <w:p w14:paraId="552D1E4F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Cs/>
          <w:sz w:val="24"/>
          <w:szCs w:val="24"/>
          <w:lang w:eastAsia="en-US"/>
        </w:rPr>
      </w:pPr>
      <w:r w:rsidRPr="001914AE">
        <w:rPr>
          <w:rFonts w:ascii="Trebuchet MS" w:eastAsia="Calibri" w:hAnsi="Trebuchet MS"/>
          <w:sz w:val="24"/>
          <w:szCs w:val="24"/>
          <w:lang w:eastAsia="en-US"/>
        </w:rPr>
        <w:tab/>
        <w:t xml:space="preserve">Dyskusja publiczna nad przyjętymi w projekcie planu miejscowego rozwiązaniami odbędzie się w </w:t>
      </w:r>
      <w:r w:rsidRPr="001914AE">
        <w:rPr>
          <w:rFonts w:ascii="Trebuchet MS" w:eastAsia="Calibri" w:hAnsi="Trebuchet MS"/>
          <w:b/>
          <w:sz w:val="24"/>
          <w:szCs w:val="24"/>
          <w:lang w:eastAsia="en-US"/>
        </w:rPr>
        <w:t xml:space="preserve">dniu 31 marca 2021 r. o godzinie 11.00 za pomocą środków porozumiewania się na odległość (online), na platformie ZOOM. </w:t>
      </w:r>
      <w:r w:rsidRPr="001914AE">
        <w:rPr>
          <w:rFonts w:ascii="Trebuchet MS" w:eastAsia="Calibri" w:hAnsi="Trebuchet MS"/>
          <w:bCs/>
          <w:sz w:val="23"/>
          <w:szCs w:val="23"/>
          <w:lang w:eastAsia="en-US"/>
        </w:rPr>
        <w:t xml:space="preserve">W dyskusji online można będzie wziąć udział po wcześniejszym zgłoszeniu wraz z przekazaniem oświadczenia (dostępne w ww. zakładce) – do godz. 9.00 dnia 31 marca 2021 r. na adres e-mail: </w:t>
      </w:r>
      <w:hyperlink r:id="rId9" w:history="1">
        <w:r w:rsidRPr="001914AE">
          <w:rPr>
            <w:rFonts w:ascii="Trebuchet MS" w:eastAsia="Calibri" w:hAnsi="Trebuchet MS"/>
            <w:bCs/>
            <w:sz w:val="23"/>
            <w:szCs w:val="23"/>
            <w:u w:val="single"/>
            <w:lang w:eastAsia="en-US"/>
          </w:rPr>
          <w:t>pp@mosina.pl</w:t>
        </w:r>
      </w:hyperlink>
      <w:r w:rsidRPr="001914AE">
        <w:rPr>
          <w:rFonts w:ascii="Trebuchet MS" w:eastAsia="Calibri" w:hAnsi="Trebuchet MS"/>
          <w:bCs/>
          <w:sz w:val="23"/>
          <w:szCs w:val="23"/>
          <w:lang w:eastAsia="en-US"/>
        </w:rPr>
        <w:t>.</w:t>
      </w:r>
      <w:r w:rsidRPr="001914AE">
        <w:rPr>
          <w:rFonts w:ascii="Trebuchet MS" w:eastAsia="Calibri" w:hAnsi="Trebuchet MS"/>
          <w:b/>
          <w:sz w:val="24"/>
          <w:szCs w:val="24"/>
          <w:lang w:eastAsia="en-US"/>
        </w:rPr>
        <w:t xml:space="preserve"> </w:t>
      </w:r>
      <w:r w:rsidRPr="001914AE">
        <w:rPr>
          <w:rFonts w:ascii="Trebuchet MS" w:eastAsia="Calibri" w:hAnsi="Trebuchet MS"/>
          <w:bCs/>
          <w:sz w:val="24"/>
          <w:szCs w:val="24"/>
          <w:lang w:eastAsia="en-US"/>
        </w:rPr>
        <w:t>Dla zarejestrowanych osób zostanie wygenerowany link do spotkania, który zostanie przesłany w e-mailu zwrotnym (potwierdzenia rejestracji z linkiem do spotkania będą wysyłane w godzinach pracy Urzędu; zgłoszenia po godz. 15.00 będą potwierdzane w kolejnym dniu roboczym).</w:t>
      </w:r>
    </w:p>
    <w:p w14:paraId="3EF0AA3F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Cs/>
          <w:sz w:val="24"/>
          <w:szCs w:val="24"/>
          <w:lang w:eastAsia="en-US"/>
        </w:rPr>
      </w:pPr>
      <w:r w:rsidRPr="001914AE">
        <w:rPr>
          <w:rFonts w:ascii="Trebuchet MS" w:eastAsia="Calibri" w:hAnsi="Trebuchet MS"/>
          <w:bCs/>
          <w:sz w:val="24"/>
          <w:szCs w:val="24"/>
          <w:lang w:eastAsia="en-US"/>
        </w:rPr>
        <w:t>Szczegółowe informacje dotyczące przeprowadzenia dyskusji publicznej zostały podane na stronie internetowej bip.mosina.pl.</w:t>
      </w:r>
    </w:p>
    <w:p w14:paraId="31BFFBCB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/>
          <w:sz w:val="24"/>
          <w:szCs w:val="24"/>
          <w:lang w:eastAsia="en-US"/>
        </w:rPr>
      </w:pPr>
      <w:r w:rsidRPr="001914AE">
        <w:rPr>
          <w:rFonts w:ascii="Trebuchet MS" w:eastAsia="Calibri" w:hAnsi="Trebuchet MS"/>
          <w:sz w:val="24"/>
          <w:szCs w:val="24"/>
          <w:lang w:eastAsia="en-US"/>
        </w:rPr>
        <w:tab/>
        <w:t xml:space="preserve">Zgodnie z art. 18 ust. 1 ustawy, każdy, kto kwestionuje ustalenia przyjęte w projekcie planu miejscowego, może wnieść uwagi. </w:t>
      </w:r>
      <w:r w:rsidRPr="001914AE">
        <w:rPr>
          <w:rFonts w:ascii="Trebuchet MS" w:eastAsia="Calibri" w:hAnsi="Trebuchet MS"/>
          <w:b/>
          <w:sz w:val="24"/>
          <w:szCs w:val="24"/>
          <w:lang w:eastAsia="en-US"/>
        </w:rPr>
        <w:t>Uwagi należy składać na piśmie do Burmistrza Gminy Mosina, z podaniem imienia i nazwiska lub nazwy jednostki organizacyjnej i adresu, oznaczenia nieruchomości, której uwaga dotyczy w nieprzekraczalnym terminie</w:t>
      </w:r>
      <w:r w:rsidRPr="001914AE">
        <w:rPr>
          <w:rFonts w:ascii="Trebuchet MS" w:eastAsia="Calibri" w:hAnsi="Trebuchet MS"/>
          <w:sz w:val="24"/>
          <w:szCs w:val="24"/>
          <w:lang w:eastAsia="en-US"/>
        </w:rPr>
        <w:t xml:space="preserve"> </w:t>
      </w:r>
      <w:r w:rsidRPr="001914AE">
        <w:rPr>
          <w:rFonts w:ascii="Trebuchet MS" w:eastAsia="Calibri" w:hAnsi="Trebuchet MS"/>
          <w:b/>
          <w:sz w:val="24"/>
          <w:szCs w:val="24"/>
          <w:lang w:eastAsia="en-US"/>
        </w:rPr>
        <w:t>do dnia 16 kwietnia 2021 r.</w:t>
      </w:r>
    </w:p>
    <w:bookmarkEnd w:id="0"/>
    <w:p w14:paraId="2D2B6A79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/>
          <w:color w:val="FF0000"/>
          <w:sz w:val="24"/>
          <w:szCs w:val="24"/>
          <w:lang w:eastAsia="en-US"/>
        </w:rPr>
      </w:pPr>
    </w:p>
    <w:p w14:paraId="75A0619F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/>
          <w:color w:val="FF0000"/>
          <w:sz w:val="24"/>
          <w:szCs w:val="24"/>
          <w:lang w:eastAsia="en-US"/>
        </w:rPr>
      </w:pPr>
    </w:p>
    <w:p w14:paraId="24CDFD69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/>
          <w:color w:val="FF0000"/>
          <w:sz w:val="24"/>
          <w:szCs w:val="24"/>
          <w:lang w:eastAsia="en-US"/>
        </w:rPr>
      </w:pPr>
    </w:p>
    <w:p w14:paraId="0D7F674F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/>
          <w:color w:val="FF0000"/>
          <w:sz w:val="24"/>
          <w:szCs w:val="24"/>
          <w:lang w:eastAsia="en-US"/>
        </w:rPr>
      </w:pPr>
    </w:p>
    <w:p w14:paraId="6BAB0415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/>
          <w:color w:val="FF0000"/>
          <w:sz w:val="24"/>
          <w:szCs w:val="24"/>
          <w:lang w:eastAsia="en-US"/>
        </w:rPr>
      </w:pPr>
    </w:p>
    <w:p w14:paraId="1AC89749" w14:textId="77777777" w:rsidR="001914AE" w:rsidRPr="001914AE" w:rsidRDefault="001914AE" w:rsidP="001914AE">
      <w:pPr>
        <w:spacing w:line="276" w:lineRule="auto"/>
        <w:ind w:firstLine="708"/>
        <w:rPr>
          <w:rFonts w:ascii="Trebuchet MS" w:eastAsia="Calibri" w:hAnsi="Trebuchet MS"/>
          <w:b/>
          <w:color w:val="FF0000"/>
          <w:sz w:val="24"/>
          <w:szCs w:val="24"/>
          <w:lang w:eastAsia="en-US"/>
        </w:rPr>
      </w:pPr>
    </w:p>
    <w:p w14:paraId="1C609686" w14:textId="77777777" w:rsidR="001914AE" w:rsidRPr="001914AE" w:rsidRDefault="001914AE" w:rsidP="001914AE">
      <w:pPr>
        <w:spacing w:line="276" w:lineRule="auto"/>
        <w:rPr>
          <w:rFonts w:ascii="Trebuchet MS" w:eastAsia="Calibri" w:hAnsi="Trebuchet MS"/>
          <w:b/>
          <w:sz w:val="22"/>
          <w:szCs w:val="22"/>
          <w:lang w:eastAsia="en-US"/>
        </w:rPr>
      </w:pPr>
      <w:bookmarkStart w:id="1" w:name="_Hlk64980420"/>
      <w:r w:rsidRPr="001914AE">
        <w:rPr>
          <w:rFonts w:ascii="Trebuchet MS" w:eastAsia="Calibri" w:hAnsi="Trebuchet MS"/>
          <w:sz w:val="22"/>
          <w:szCs w:val="22"/>
          <w:lang w:eastAsia="en-US"/>
        </w:rPr>
        <w:t>PP.6721.2.2020.JPZ</w:t>
      </w:r>
    </w:p>
    <w:bookmarkEnd w:id="1"/>
    <w:p w14:paraId="407B65B3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/>
          <w:b/>
          <w:color w:val="FF0000"/>
          <w:sz w:val="24"/>
          <w:szCs w:val="24"/>
          <w:lang w:eastAsia="en-US"/>
        </w:rPr>
      </w:pPr>
    </w:p>
    <w:p w14:paraId="5DB4DBC6" w14:textId="77777777" w:rsidR="001914AE" w:rsidRPr="001914AE" w:rsidRDefault="001914AE" w:rsidP="001914AE">
      <w:pPr>
        <w:spacing w:line="276" w:lineRule="auto"/>
        <w:jc w:val="both"/>
        <w:rPr>
          <w:rFonts w:ascii="Trebuchet MS" w:eastAsia="Calibri" w:hAnsi="Trebuchet MS" w:cs="Arial"/>
          <w:lang w:eastAsia="en-US"/>
        </w:rPr>
      </w:pPr>
      <w:r w:rsidRPr="001914AE">
        <w:rPr>
          <w:rFonts w:ascii="Trebuchet MS" w:eastAsia="Calibri" w:hAnsi="Trebuchet MS" w:cs="Arial"/>
          <w:lang w:eastAsia="en-US"/>
        </w:rPr>
        <w:t xml:space="preserve">Administratorem Pana/Pani danych osobowych jest Gmina Mosina reprezentowana przez Burmistrza Gminy Mosina z siedzibą w Urzędzie Miejskim w Mosinie, Pl. 20 Października 1; 62-050 Mosina. Pana/Pani dane osobowe będą przetwarzane w celu realizacji obowiązku prawnego, ciążącego na Administratorze, na podstawie art. 6 ust. 1 lit. c Ogólnego rozporządzenia o ochronie danych osobowych (RODO), w związku z </w:t>
      </w:r>
      <w:r w:rsidRPr="001914AE">
        <w:rPr>
          <w:rFonts w:ascii="Trebuchet MS" w:eastAsia="Calibri" w:hAnsi="Trebuchet MS" w:cs="Arial"/>
          <w:bCs/>
          <w:kern w:val="2"/>
          <w:lang w:eastAsia="hi-IN" w:bidi="hi-IN"/>
        </w:rPr>
        <w:t>Ustawą o Planowaniu i Zagospodarowaniu Przestrzennym oraz Kodeks Postępowania Administracyjnego</w:t>
      </w:r>
      <w:r w:rsidRPr="001914AE">
        <w:rPr>
          <w:rFonts w:ascii="Trebuchet MS" w:eastAsia="Calibri" w:hAnsi="Trebuchet MS" w:cs="Arial"/>
          <w:lang w:eastAsia="en-US"/>
        </w:rPr>
        <w:t xml:space="preserve"> </w:t>
      </w:r>
      <w:r w:rsidRPr="001914AE">
        <w:rPr>
          <w:rFonts w:ascii="Trebuchet MS" w:eastAsia="Calibri" w:hAnsi="Trebuchet MS" w:cs="Arial"/>
          <w:bCs/>
          <w:kern w:val="2"/>
          <w:lang w:eastAsia="en-US" w:bidi="hi-IN"/>
        </w:rPr>
        <w:t>z dnia 14 czerwca 1960 roku</w:t>
      </w:r>
      <w:r w:rsidRPr="001914AE">
        <w:rPr>
          <w:rFonts w:ascii="Trebuchet MS" w:eastAsia="Calibri" w:hAnsi="Trebuchet MS" w:cs="Arial"/>
          <w:lang w:eastAsia="en-US"/>
        </w:rPr>
        <w:t xml:space="preserve"> Więcej informacji na temat przetwarzania danych osobowych przez Administratora oraz opis przysługujących Panu/Pani praw z tego tytułu, są dostępne na stronie internetowej bip.mosina.pl lub w siedzibie Administratora.</w:t>
      </w:r>
    </w:p>
    <w:p w14:paraId="2F955183" w14:textId="422731A6" w:rsidR="00430D21" w:rsidRPr="0035782C" w:rsidRDefault="00430D21" w:rsidP="001914AE">
      <w:pPr>
        <w:keepNext/>
        <w:jc w:val="center"/>
        <w:outlineLvl w:val="1"/>
        <w:rPr>
          <w:rFonts w:ascii="Trebuchet MS" w:hAnsi="Trebuchet MS"/>
          <w:b/>
          <w:bCs/>
          <w:sz w:val="14"/>
          <w:szCs w:val="14"/>
        </w:rPr>
      </w:pPr>
    </w:p>
    <w:sectPr w:rsidR="00430D21" w:rsidRPr="0035782C" w:rsidSect="003615B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42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70FDA" w14:textId="77777777" w:rsidR="00513C68" w:rsidRDefault="00513C68" w:rsidP="0079163F">
      <w:r>
        <w:separator/>
      </w:r>
    </w:p>
  </w:endnote>
  <w:endnote w:type="continuationSeparator" w:id="0">
    <w:p w14:paraId="290193A4" w14:textId="77777777" w:rsidR="00513C68" w:rsidRDefault="00513C68" w:rsidP="0079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6294E" w14:textId="77777777" w:rsidR="001914AE" w:rsidRPr="00430D21" w:rsidRDefault="001914AE" w:rsidP="00430D21">
    <w:pPr>
      <w:jc w:val="center"/>
      <w:rPr>
        <w:rFonts w:ascii="Trebuchet MS" w:hAnsi="Trebuchet MS"/>
        <w:sz w:val="18"/>
        <w:szCs w:val="18"/>
      </w:rPr>
    </w:pPr>
    <w:r w:rsidRPr="00430D21">
      <w:rPr>
        <w:rFonts w:ascii="Trebuchet MS" w:hAnsi="Trebuchet MS"/>
        <w:sz w:val="18"/>
        <w:szCs w:val="18"/>
      </w:rPr>
      <w:t>Referat Planowania Przestrzennego i Budownictwa</w:t>
    </w:r>
  </w:p>
  <w:p w14:paraId="724B644F" w14:textId="77777777" w:rsidR="001914AE" w:rsidRPr="00430D21" w:rsidRDefault="001914AE" w:rsidP="00430D21">
    <w:pPr>
      <w:jc w:val="center"/>
      <w:rPr>
        <w:rFonts w:ascii="Trebuchet MS" w:hAnsi="Trebuchet MS"/>
        <w:sz w:val="18"/>
        <w:szCs w:val="18"/>
      </w:rPr>
    </w:pPr>
    <w:r w:rsidRPr="00430D21">
      <w:rPr>
        <w:rFonts w:ascii="Trebuchet MS" w:hAnsi="Trebuchet MS"/>
        <w:sz w:val="18"/>
        <w:szCs w:val="18"/>
      </w:rPr>
      <w:t>Urząd Miejski w Mosinie</w:t>
    </w:r>
  </w:p>
  <w:p w14:paraId="515415C5" w14:textId="77777777" w:rsidR="001914AE" w:rsidRPr="00430D21" w:rsidRDefault="001914AE" w:rsidP="00430D21">
    <w:pPr>
      <w:jc w:val="center"/>
      <w:rPr>
        <w:rFonts w:ascii="Trebuchet MS" w:hAnsi="Trebuchet MS"/>
        <w:sz w:val="18"/>
        <w:szCs w:val="18"/>
      </w:rPr>
    </w:pPr>
    <w:r w:rsidRPr="00430D21">
      <w:rPr>
        <w:rFonts w:ascii="Trebuchet MS" w:hAnsi="Trebuchet MS"/>
        <w:sz w:val="18"/>
        <w:szCs w:val="18"/>
      </w:rPr>
      <w:t>pl. 20 Października 1; 62-050 Mosina</w:t>
    </w:r>
  </w:p>
  <w:p w14:paraId="21D41623" w14:textId="77777777" w:rsidR="001914AE" w:rsidRPr="00430D21" w:rsidRDefault="001914AE" w:rsidP="00430D21">
    <w:pPr>
      <w:jc w:val="center"/>
      <w:rPr>
        <w:rFonts w:ascii="Trebuchet MS" w:hAnsi="Trebuchet MS"/>
        <w:sz w:val="18"/>
        <w:szCs w:val="18"/>
      </w:rPr>
    </w:pPr>
    <w:r w:rsidRPr="00430D21">
      <w:rPr>
        <w:rFonts w:ascii="Trebuchet MS" w:hAnsi="Trebuchet MS"/>
        <w:sz w:val="18"/>
        <w:szCs w:val="18"/>
      </w:rPr>
      <w:t>www.mosina.pl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631A2" w14:textId="77777777" w:rsidR="001914AE" w:rsidRPr="00BB21A2" w:rsidRDefault="001914AE" w:rsidP="00B51BAA">
    <w:pPr>
      <w:pStyle w:val="Stopka"/>
      <w:jc w:val="center"/>
      <w:rPr>
        <w:rFonts w:ascii="Trebuchet MS" w:hAnsi="Trebuchet MS"/>
        <w:sz w:val="16"/>
        <w:szCs w:val="16"/>
      </w:rPr>
    </w:pPr>
  </w:p>
  <w:p w14:paraId="6A1B1733" w14:textId="77777777" w:rsidR="001914AE" w:rsidRPr="003615B4" w:rsidRDefault="001914AE" w:rsidP="003615B4">
    <w:pPr>
      <w:jc w:val="center"/>
      <w:rPr>
        <w:rFonts w:ascii="Trebuchet MS" w:hAnsi="Trebuchet MS"/>
        <w:sz w:val="18"/>
        <w:szCs w:val="18"/>
      </w:rPr>
    </w:pPr>
    <w:r w:rsidRPr="003615B4">
      <w:rPr>
        <w:rFonts w:ascii="Trebuchet MS" w:hAnsi="Trebuchet MS"/>
        <w:sz w:val="18"/>
        <w:szCs w:val="18"/>
      </w:rPr>
      <w:t>Urząd Miejski w Mosinie</w:t>
    </w:r>
  </w:p>
  <w:p w14:paraId="2C55E967" w14:textId="77777777" w:rsidR="001914AE" w:rsidRPr="003615B4" w:rsidRDefault="001914AE" w:rsidP="00322BE6">
    <w:pPr>
      <w:jc w:val="center"/>
      <w:rPr>
        <w:rFonts w:ascii="Trebuchet MS" w:hAnsi="Trebuchet MS"/>
        <w:sz w:val="18"/>
        <w:szCs w:val="18"/>
      </w:rPr>
    </w:pPr>
    <w:r w:rsidRPr="003615B4">
      <w:rPr>
        <w:rFonts w:ascii="Trebuchet MS" w:hAnsi="Trebuchet MS"/>
        <w:sz w:val="18"/>
        <w:szCs w:val="18"/>
      </w:rPr>
      <w:t>Referat Planowania Przestrzennego i Budownictwa</w:t>
    </w:r>
  </w:p>
  <w:p w14:paraId="76E7E124" w14:textId="77777777" w:rsidR="001914AE" w:rsidRPr="003615B4" w:rsidRDefault="001914AE" w:rsidP="00322BE6">
    <w:pPr>
      <w:jc w:val="center"/>
      <w:rPr>
        <w:rFonts w:ascii="Trebuchet MS" w:hAnsi="Trebuchet MS"/>
        <w:sz w:val="18"/>
        <w:szCs w:val="18"/>
      </w:rPr>
    </w:pPr>
    <w:r w:rsidRPr="003615B4">
      <w:rPr>
        <w:rFonts w:ascii="Trebuchet MS" w:hAnsi="Trebuchet MS"/>
        <w:sz w:val="18"/>
        <w:szCs w:val="18"/>
      </w:rPr>
      <w:t>pl. 20 Października 1; 62-050 Mosina</w:t>
    </w:r>
  </w:p>
  <w:p w14:paraId="38B52248" w14:textId="77777777" w:rsidR="001914AE" w:rsidRPr="003615B4" w:rsidRDefault="001914AE" w:rsidP="00322BE6">
    <w:pPr>
      <w:jc w:val="center"/>
      <w:rPr>
        <w:rFonts w:ascii="Trebuchet MS" w:hAnsi="Trebuchet MS"/>
        <w:sz w:val="18"/>
        <w:szCs w:val="18"/>
      </w:rPr>
    </w:pPr>
    <w:r w:rsidRPr="003615B4">
      <w:rPr>
        <w:rFonts w:ascii="Trebuchet MS" w:hAnsi="Trebuchet MS"/>
        <w:sz w:val="18"/>
        <w:szCs w:val="18"/>
      </w:rPr>
      <w:t>www.mosina.pl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AF75A" w14:textId="77777777" w:rsidR="00513C68" w:rsidRDefault="00513C68" w:rsidP="0079163F">
      <w:r>
        <w:separator/>
      </w:r>
    </w:p>
  </w:footnote>
  <w:footnote w:type="continuationSeparator" w:id="0">
    <w:p w14:paraId="61B0368D" w14:textId="77777777" w:rsidR="00513C68" w:rsidRDefault="00513C68" w:rsidP="00791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DEDAC" w14:textId="77777777" w:rsidR="001914AE" w:rsidRPr="00D0662C" w:rsidRDefault="001914AE" w:rsidP="00D0662C">
    <w:pPr>
      <w:pStyle w:val="Nagwek"/>
      <w:rPr>
        <w:rFonts w:ascii="Trebuchet MS" w:hAnsi="Trebuchet MS"/>
      </w:rPr>
    </w:pPr>
    <w:r w:rsidRPr="00D0662C">
      <w:rPr>
        <w:rFonts w:ascii="Trebuchet MS" w:hAnsi="Trebuchet MS"/>
      </w:rPr>
      <w:tab/>
    </w:r>
    <w:r w:rsidRPr="00D0662C">
      <w:rPr>
        <w:rFonts w:ascii="Trebuchet MS" w:hAnsi="Trebuchet M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19AD3" w14:textId="77777777" w:rsidR="001914AE" w:rsidRDefault="001914AE" w:rsidP="00627987">
    <w:pPr>
      <w:pStyle w:val="Nagwek"/>
      <w:tabs>
        <w:tab w:val="clear" w:pos="4536"/>
        <w:tab w:val="left" w:pos="-1701"/>
        <w:tab w:val="left" w:pos="9072"/>
        <w:tab w:val="center" w:pos="16160"/>
      </w:tabs>
      <w:ind w:firstLine="1416"/>
      <w:jc w:val="both"/>
      <w:rPr>
        <w:b/>
        <w:color w:val="FF0000"/>
      </w:rPr>
    </w:pPr>
  </w:p>
  <w:p w14:paraId="11CD5870" w14:textId="77777777" w:rsidR="001914AE" w:rsidRDefault="001914AE" w:rsidP="00627987">
    <w:pPr>
      <w:pStyle w:val="Nagwek"/>
      <w:tabs>
        <w:tab w:val="clear" w:pos="4536"/>
        <w:tab w:val="left" w:pos="-1701"/>
        <w:tab w:val="left" w:pos="9072"/>
        <w:tab w:val="center" w:pos="16160"/>
      </w:tabs>
      <w:ind w:firstLine="1416"/>
      <w:jc w:val="both"/>
      <w:rPr>
        <w:b/>
        <w:color w:val="FF0000"/>
      </w:rPr>
    </w:pPr>
    <w:r>
      <w:object w:dxaOrig="6762" w:dyaOrig="9286" w14:anchorId="041D90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3pt;margin-top:-2.25pt;width:60.95pt;height:83.5pt;z-index:251657216">
          <v:imagedata r:id="rId1" o:title=""/>
        </v:shape>
        <o:OLEObject Type="Embed" ProgID="CorelDRAW.Graphic.14" ShapeID="_x0000_s2053" DrawAspect="Content" ObjectID="_1675662588" r:id="rId2"/>
      </w:object>
    </w:r>
  </w:p>
  <w:p w14:paraId="0DC6749E" w14:textId="77777777" w:rsidR="001914AE" w:rsidRPr="009221C6" w:rsidRDefault="001914AE" w:rsidP="009221C6">
    <w:pPr>
      <w:pStyle w:val="Nagwek"/>
      <w:tabs>
        <w:tab w:val="clear" w:pos="4536"/>
        <w:tab w:val="left" w:pos="-1701"/>
        <w:tab w:val="left" w:pos="9072"/>
        <w:tab w:val="center" w:pos="16160"/>
      </w:tabs>
      <w:ind w:firstLine="1416"/>
      <w:jc w:val="both"/>
      <w:rPr>
        <w:rFonts w:ascii="Trebuchet MS" w:hAnsi="Trebuchet MS"/>
        <w:b/>
        <w:color w:val="FF0000"/>
        <w:sz w:val="28"/>
        <w:szCs w:val="28"/>
      </w:rPr>
    </w:pPr>
    <w:r w:rsidRPr="009221C6">
      <w:rPr>
        <w:rFonts w:ascii="Trebuchet MS" w:hAnsi="Trebuchet MS"/>
        <w:b/>
        <w:color w:val="FF0000"/>
        <w:sz w:val="28"/>
        <w:szCs w:val="28"/>
      </w:rPr>
      <w:t>BURMISTRZ GMINY MOSINA</w:t>
    </w:r>
  </w:p>
  <w:p w14:paraId="11748028" w14:textId="77777777" w:rsidR="001914AE" w:rsidRPr="00627987" w:rsidRDefault="001914AE" w:rsidP="00627987">
    <w:pPr>
      <w:pStyle w:val="Nagwek"/>
      <w:jc w:val="both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D4C93AE" wp14:editId="7DCA6907">
              <wp:simplePos x="0" y="0"/>
              <wp:positionH relativeFrom="column">
                <wp:posOffset>871855</wp:posOffset>
              </wp:positionH>
              <wp:positionV relativeFrom="paragraph">
                <wp:posOffset>78104</wp:posOffset>
              </wp:positionV>
              <wp:extent cx="4905375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0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AB2E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68.65pt;margin-top:6.15pt;width:386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D719C"/>
    <w:multiLevelType w:val="singleLevel"/>
    <w:tmpl w:val="8B06CD54"/>
    <w:lvl w:ilvl="0"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2E5126"/>
    <w:multiLevelType w:val="multilevel"/>
    <w:tmpl w:val="B02C2A98"/>
    <w:styleLink w:val="Styl1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tabs>
          <w:tab w:val="num" w:pos="1622"/>
        </w:tabs>
        <w:ind w:left="1191" w:hanging="397"/>
      </w:pPr>
      <w:rPr>
        <w:color w:val="auto"/>
      </w:rPr>
    </w:lvl>
    <w:lvl w:ilvl="3">
      <w:start w:val="1"/>
      <w:numFmt w:val="bullet"/>
      <w:lvlText w:val="–"/>
      <w:lvlJc w:val="left"/>
      <w:pPr>
        <w:tabs>
          <w:tab w:val="num" w:pos="2160"/>
        </w:tabs>
        <w:ind w:left="1588" w:hanging="397"/>
      </w:pPr>
      <w:rPr>
        <w:rFonts w:ascii="Trebuchet MS" w:hAnsi="Trebuchet MS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EB1BB4"/>
    <w:multiLevelType w:val="hybridMultilevel"/>
    <w:tmpl w:val="0574A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A95C20"/>
    <w:multiLevelType w:val="hybridMultilevel"/>
    <w:tmpl w:val="F69A0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8521D"/>
    <w:multiLevelType w:val="hybridMultilevel"/>
    <w:tmpl w:val="B97EBB86"/>
    <w:lvl w:ilvl="0" w:tplc="8B06CD54">
      <w:numFmt w:val="bullet"/>
      <w:lvlText w:val="–"/>
      <w:lvlJc w:val="left"/>
      <w:pPr>
        <w:ind w:left="360" w:hanging="360"/>
      </w:p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A16027"/>
    <w:multiLevelType w:val="hybridMultilevel"/>
    <w:tmpl w:val="0FEAE0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4F7D8F"/>
    <w:multiLevelType w:val="hybridMultilevel"/>
    <w:tmpl w:val="4D7878BA"/>
    <w:lvl w:ilvl="0" w:tplc="B0D21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672CA"/>
    <w:multiLevelType w:val="multilevel"/>
    <w:tmpl w:val="B02C2A98"/>
    <w:numStyleLink w:val="Styl1"/>
  </w:abstractNum>
  <w:abstractNum w:abstractNumId="8" w15:restartNumberingAfterBreak="0">
    <w:nsid w:val="63CF3B40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9" w15:restartNumberingAfterBreak="0">
    <w:nsid w:val="6B266B95"/>
    <w:multiLevelType w:val="multilevel"/>
    <w:tmpl w:val="E4E6E8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2770A3"/>
    <w:multiLevelType w:val="singleLevel"/>
    <w:tmpl w:val="7C7ACDD8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</w:abstractNum>
  <w:abstractNum w:abstractNumId="11" w15:restartNumberingAfterBreak="0">
    <w:nsid w:val="7DA03B28"/>
    <w:multiLevelType w:val="hybridMultilevel"/>
    <w:tmpl w:val="40A67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1"/>
  </w:num>
  <w:num w:numId="12">
    <w:abstractNumId w:val="2"/>
  </w:num>
  <w:num w:numId="13">
    <w:abstractNumId w:val="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CD"/>
    <w:rsid w:val="000006A6"/>
    <w:rsid w:val="00001DD8"/>
    <w:rsid w:val="00006C7D"/>
    <w:rsid w:val="00007376"/>
    <w:rsid w:val="000100D2"/>
    <w:rsid w:val="0001115E"/>
    <w:rsid w:val="000115E9"/>
    <w:rsid w:val="00013176"/>
    <w:rsid w:val="00015410"/>
    <w:rsid w:val="000252C1"/>
    <w:rsid w:val="00026400"/>
    <w:rsid w:val="00027FF5"/>
    <w:rsid w:val="00030098"/>
    <w:rsid w:val="000313E2"/>
    <w:rsid w:val="000327BB"/>
    <w:rsid w:val="00032A5F"/>
    <w:rsid w:val="000370A5"/>
    <w:rsid w:val="00040A07"/>
    <w:rsid w:val="00042A2D"/>
    <w:rsid w:val="0004445F"/>
    <w:rsid w:val="00050EF3"/>
    <w:rsid w:val="000519A6"/>
    <w:rsid w:val="000552A6"/>
    <w:rsid w:val="00055F3C"/>
    <w:rsid w:val="00056502"/>
    <w:rsid w:val="000568F0"/>
    <w:rsid w:val="0006222E"/>
    <w:rsid w:val="0006363F"/>
    <w:rsid w:val="00063E22"/>
    <w:rsid w:val="00065A25"/>
    <w:rsid w:val="0006690D"/>
    <w:rsid w:val="00071B55"/>
    <w:rsid w:val="00071D80"/>
    <w:rsid w:val="00072D91"/>
    <w:rsid w:val="0007382A"/>
    <w:rsid w:val="00073A2F"/>
    <w:rsid w:val="0008011E"/>
    <w:rsid w:val="00080370"/>
    <w:rsid w:val="0008373F"/>
    <w:rsid w:val="00083A87"/>
    <w:rsid w:val="00084A4C"/>
    <w:rsid w:val="00087D86"/>
    <w:rsid w:val="000905D8"/>
    <w:rsid w:val="00090F1A"/>
    <w:rsid w:val="000A0C96"/>
    <w:rsid w:val="000A56F8"/>
    <w:rsid w:val="000A6FD9"/>
    <w:rsid w:val="000A74C7"/>
    <w:rsid w:val="000A79CB"/>
    <w:rsid w:val="000B13D0"/>
    <w:rsid w:val="000B2C84"/>
    <w:rsid w:val="000B3835"/>
    <w:rsid w:val="000B419A"/>
    <w:rsid w:val="000C345A"/>
    <w:rsid w:val="000C41E3"/>
    <w:rsid w:val="000C6964"/>
    <w:rsid w:val="000C77E4"/>
    <w:rsid w:val="000D1133"/>
    <w:rsid w:val="000D1664"/>
    <w:rsid w:val="000D2B23"/>
    <w:rsid w:val="000D557F"/>
    <w:rsid w:val="000D7594"/>
    <w:rsid w:val="000D7E8D"/>
    <w:rsid w:val="000E3179"/>
    <w:rsid w:val="000E4AB6"/>
    <w:rsid w:val="000E753B"/>
    <w:rsid w:val="000F24EE"/>
    <w:rsid w:val="000F2AB0"/>
    <w:rsid w:val="000F3469"/>
    <w:rsid w:val="000F41AB"/>
    <w:rsid w:val="000F5AA9"/>
    <w:rsid w:val="000F6564"/>
    <w:rsid w:val="000F76D5"/>
    <w:rsid w:val="000F795E"/>
    <w:rsid w:val="0010072E"/>
    <w:rsid w:val="00100A12"/>
    <w:rsid w:val="00100BAC"/>
    <w:rsid w:val="00101219"/>
    <w:rsid w:val="0010144F"/>
    <w:rsid w:val="00101688"/>
    <w:rsid w:val="00101C42"/>
    <w:rsid w:val="0010573A"/>
    <w:rsid w:val="00107303"/>
    <w:rsid w:val="001122F8"/>
    <w:rsid w:val="0011246E"/>
    <w:rsid w:val="00115FB9"/>
    <w:rsid w:val="00116A3B"/>
    <w:rsid w:val="00116C4A"/>
    <w:rsid w:val="001171BB"/>
    <w:rsid w:val="001237A9"/>
    <w:rsid w:val="00123AE0"/>
    <w:rsid w:val="0012414B"/>
    <w:rsid w:val="00124558"/>
    <w:rsid w:val="00125132"/>
    <w:rsid w:val="00125715"/>
    <w:rsid w:val="00125B20"/>
    <w:rsid w:val="00126379"/>
    <w:rsid w:val="00126A2F"/>
    <w:rsid w:val="00127B29"/>
    <w:rsid w:val="00127F76"/>
    <w:rsid w:val="001363E6"/>
    <w:rsid w:val="00137D9D"/>
    <w:rsid w:val="00142C77"/>
    <w:rsid w:val="00143117"/>
    <w:rsid w:val="001431D0"/>
    <w:rsid w:val="0014382D"/>
    <w:rsid w:val="00146F71"/>
    <w:rsid w:val="001472DF"/>
    <w:rsid w:val="001506DA"/>
    <w:rsid w:val="0015102C"/>
    <w:rsid w:val="0015128A"/>
    <w:rsid w:val="001549F6"/>
    <w:rsid w:val="00154B11"/>
    <w:rsid w:val="0015638D"/>
    <w:rsid w:val="0015712F"/>
    <w:rsid w:val="00160AFE"/>
    <w:rsid w:val="00162571"/>
    <w:rsid w:val="001641DD"/>
    <w:rsid w:val="0016627A"/>
    <w:rsid w:val="001663CB"/>
    <w:rsid w:val="0017029A"/>
    <w:rsid w:val="00174FD0"/>
    <w:rsid w:val="00176593"/>
    <w:rsid w:val="001768C3"/>
    <w:rsid w:val="001770EE"/>
    <w:rsid w:val="0018142E"/>
    <w:rsid w:val="001822B9"/>
    <w:rsid w:val="00184499"/>
    <w:rsid w:val="00185A1A"/>
    <w:rsid w:val="001914AE"/>
    <w:rsid w:val="001928B7"/>
    <w:rsid w:val="00193092"/>
    <w:rsid w:val="001945FC"/>
    <w:rsid w:val="001952DF"/>
    <w:rsid w:val="00197664"/>
    <w:rsid w:val="001A1FF1"/>
    <w:rsid w:val="001A3018"/>
    <w:rsid w:val="001A52A8"/>
    <w:rsid w:val="001A5B63"/>
    <w:rsid w:val="001A5BE4"/>
    <w:rsid w:val="001A7ADA"/>
    <w:rsid w:val="001B09ED"/>
    <w:rsid w:val="001B12B1"/>
    <w:rsid w:val="001B1E11"/>
    <w:rsid w:val="001B2C47"/>
    <w:rsid w:val="001B3371"/>
    <w:rsid w:val="001B47B8"/>
    <w:rsid w:val="001B68DA"/>
    <w:rsid w:val="001C0C67"/>
    <w:rsid w:val="001C36F8"/>
    <w:rsid w:val="001C575F"/>
    <w:rsid w:val="001C5E19"/>
    <w:rsid w:val="001C5EC3"/>
    <w:rsid w:val="001C6FC9"/>
    <w:rsid w:val="001D1256"/>
    <w:rsid w:val="001D1A80"/>
    <w:rsid w:val="001D215A"/>
    <w:rsid w:val="001D5EFB"/>
    <w:rsid w:val="001D7484"/>
    <w:rsid w:val="001D755F"/>
    <w:rsid w:val="001E28D1"/>
    <w:rsid w:val="001E6402"/>
    <w:rsid w:val="001E66F8"/>
    <w:rsid w:val="001F18E3"/>
    <w:rsid w:val="001F5C5A"/>
    <w:rsid w:val="001F743E"/>
    <w:rsid w:val="001F7AF2"/>
    <w:rsid w:val="00202CB3"/>
    <w:rsid w:val="002045E7"/>
    <w:rsid w:val="0020557C"/>
    <w:rsid w:val="00207914"/>
    <w:rsid w:val="0021721F"/>
    <w:rsid w:val="00221503"/>
    <w:rsid w:val="00225CED"/>
    <w:rsid w:val="002260AB"/>
    <w:rsid w:val="002264D0"/>
    <w:rsid w:val="00226E4B"/>
    <w:rsid w:val="00234AD0"/>
    <w:rsid w:val="00234EDC"/>
    <w:rsid w:val="00236AAB"/>
    <w:rsid w:val="00237EA1"/>
    <w:rsid w:val="002410DF"/>
    <w:rsid w:val="002425B3"/>
    <w:rsid w:val="002451CB"/>
    <w:rsid w:val="00245D23"/>
    <w:rsid w:val="00247D18"/>
    <w:rsid w:val="0025044E"/>
    <w:rsid w:val="00250468"/>
    <w:rsid w:val="00264CD4"/>
    <w:rsid w:val="00273306"/>
    <w:rsid w:val="00274709"/>
    <w:rsid w:val="00274E11"/>
    <w:rsid w:val="00274FF9"/>
    <w:rsid w:val="00277891"/>
    <w:rsid w:val="00280A51"/>
    <w:rsid w:val="00280E5D"/>
    <w:rsid w:val="00283E83"/>
    <w:rsid w:val="00285C43"/>
    <w:rsid w:val="00287B71"/>
    <w:rsid w:val="00287DEF"/>
    <w:rsid w:val="0029149B"/>
    <w:rsid w:val="00291706"/>
    <w:rsid w:val="002918FD"/>
    <w:rsid w:val="00292BD7"/>
    <w:rsid w:val="00293A76"/>
    <w:rsid w:val="0029553C"/>
    <w:rsid w:val="00296D16"/>
    <w:rsid w:val="002A4284"/>
    <w:rsid w:val="002A567A"/>
    <w:rsid w:val="002A5CAD"/>
    <w:rsid w:val="002B0389"/>
    <w:rsid w:val="002B15E8"/>
    <w:rsid w:val="002B2B2C"/>
    <w:rsid w:val="002B4BF1"/>
    <w:rsid w:val="002B729E"/>
    <w:rsid w:val="002C3488"/>
    <w:rsid w:val="002C34CE"/>
    <w:rsid w:val="002C5D1F"/>
    <w:rsid w:val="002C6007"/>
    <w:rsid w:val="002D3EBB"/>
    <w:rsid w:val="002D4A10"/>
    <w:rsid w:val="002D7340"/>
    <w:rsid w:val="002E297F"/>
    <w:rsid w:val="002E535C"/>
    <w:rsid w:val="002F3475"/>
    <w:rsid w:val="002F5374"/>
    <w:rsid w:val="002F62BB"/>
    <w:rsid w:val="003000DC"/>
    <w:rsid w:val="003008D9"/>
    <w:rsid w:val="00301894"/>
    <w:rsid w:val="00301EB4"/>
    <w:rsid w:val="003024B6"/>
    <w:rsid w:val="00303447"/>
    <w:rsid w:val="003034D9"/>
    <w:rsid w:val="0030460A"/>
    <w:rsid w:val="00307C4C"/>
    <w:rsid w:val="00307EB5"/>
    <w:rsid w:val="003103EB"/>
    <w:rsid w:val="00314AE2"/>
    <w:rsid w:val="00314B12"/>
    <w:rsid w:val="0031745E"/>
    <w:rsid w:val="00322BE6"/>
    <w:rsid w:val="003247DA"/>
    <w:rsid w:val="00324DAB"/>
    <w:rsid w:val="0032623A"/>
    <w:rsid w:val="00334C8F"/>
    <w:rsid w:val="00334D85"/>
    <w:rsid w:val="003352BC"/>
    <w:rsid w:val="00336AAD"/>
    <w:rsid w:val="003433BE"/>
    <w:rsid w:val="003464AB"/>
    <w:rsid w:val="00346DC1"/>
    <w:rsid w:val="0035100A"/>
    <w:rsid w:val="0035148C"/>
    <w:rsid w:val="00353DD4"/>
    <w:rsid w:val="00355860"/>
    <w:rsid w:val="00356031"/>
    <w:rsid w:val="00356254"/>
    <w:rsid w:val="0035782C"/>
    <w:rsid w:val="00360147"/>
    <w:rsid w:val="0036015F"/>
    <w:rsid w:val="003615B4"/>
    <w:rsid w:val="003649ED"/>
    <w:rsid w:val="003661B7"/>
    <w:rsid w:val="003668CC"/>
    <w:rsid w:val="003678AE"/>
    <w:rsid w:val="00367BEA"/>
    <w:rsid w:val="00367EEE"/>
    <w:rsid w:val="003705E3"/>
    <w:rsid w:val="003710BF"/>
    <w:rsid w:val="00371E98"/>
    <w:rsid w:val="003741F5"/>
    <w:rsid w:val="00375E62"/>
    <w:rsid w:val="00380DC4"/>
    <w:rsid w:val="00381913"/>
    <w:rsid w:val="00381A92"/>
    <w:rsid w:val="003873B4"/>
    <w:rsid w:val="00390065"/>
    <w:rsid w:val="00393F07"/>
    <w:rsid w:val="00394BE7"/>
    <w:rsid w:val="003966D8"/>
    <w:rsid w:val="003A4F3D"/>
    <w:rsid w:val="003A7084"/>
    <w:rsid w:val="003A7DFE"/>
    <w:rsid w:val="003B1FB3"/>
    <w:rsid w:val="003B6CDD"/>
    <w:rsid w:val="003C3503"/>
    <w:rsid w:val="003C433E"/>
    <w:rsid w:val="003C5324"/>
    <w:rsid w:val="003C7D93"/>
    <w:rsid w:val="003D011C"/>
    <w:rsid w:val="003D1DCA"/>
    <w:rsid w:val="003D21AF"/>
    <w:rsid w:val="003D3476"/>
    <w:rsid w:val="003D4454"/>
    <w:rsid w:val="003D5AFA"/>
    <w:rsid w:val="003E051B"/>
    <w:rsid w:val="003E17BC"/>
    <w:rsid w:val="003E6CAE"/>
    <w:rsid w:val="003F51EB"/>
    <w:rsid w:val="003F58BF"/>
    <w:rsid w:val="00400495"/>
    <w:rsid w:val="00401CD3"/>
    <w:rsid w:val="00405A6C"/>
    <w:rsid w:val="00406DFA"/>
    <w:rsid w:val="00413CEF"/>
    <w:rsid w:val="004143EF"/>
    <w:rsid w:val="0041662E"/>
    <w:rsid w:val="00416B70"/>
    <w:rsid w:val="00417A82"/>
    <w:rsid w:val="004213BC"/>
    <w:rsid w:val="004220A1"/>
    <w:rsid w:val="00423A4C"/>
    <w:rsid w:val="00427F50"/>
    <w:rsid w:val="00430D21"/>
    <w:rsid w:val="00433CC3"/>
    <w:rsid w:val="00434508"/>
    <w:rsid w:val="00440DCF"/>
    <w:rsid w:val="00441763"/>
    <w:rsid w:val="004424C4"/>
    <w:rsid w:val="00444559"/>
    <w:rsid w:val="00445C66"/>
    <w:rsid w:val="00446A92"/>
    <w:rsid w:val="0044745B"/>
    <w:rsid w:val="00450E17"/>
    <w:rsid w:val="004535A8"/>
    <w:rsid w:val="00453791"/>
    <w:rsid w:val="00454F26"/>
    <w:rsid w:val="00455DA1"/>
    <w:rsid w:val="0045609E"/>
    <w:rsid w:val="00460EAF"/>
    <w:rsid w:val="00461E40"/>
    <w:rsid w:val="004621DD"/>
    <w:rsid w:val="004629A1"/>
    <w:rsid w:val="00463F75"/>
    <w:rsid w:val="00465679"/>
    <w:rsid w:val="0046678A"/>
    <w:rsid w:val="00470BAD"/>
    <w:rsid w:val="00474ACF"/>
    <w:rsid w:val="00474C7E"/>
    <w:rsid w:val="00475073"/>
    <w:rsid w:val="00477327"/>
    <w:rsid w:val="00477AC6"/>
    <w:rsid w:val="00477AFD"/>
    <w:rsid w:val="00481093"/>
    <w:rsid w:val="00483B8E"/>
    <w:rsid w:val="00486447"/>
    <w:rsid w:val="0048755A"/>
    <w:rsid w:val="00487DE3"/>
    <w:rsid w:val="00490420"/>
    <w:rsid w:val="00491559"/>
    <w:rsid w:val="004A064D"/>
    <w:rsid w:val="004A30CD"/>
    <w:rsid w:val="004A3189"/>
    <w:rsid w:val="004A3378"/>
    <w:rsid w:val="004B1265"/>
    <w:rsid w:val="004B1419"/>
    <w:rsid w:val="004B1CEA"/>
    <w:rsid w:val="004B30DB"/>
    <w:rsid w:val="004B3D87"/>
    <w:rsid w:val="004B3DDF"/>
    <w:rsid w:val="004B5153"/>
    <w:rsid w:val="004B54ED"/>
    <w:rsid w:val="004B57AB"/>
    <w:rsid w:val="004B6770"/>
    <w:rsid w:val="004B6914"/>
    <w:rsid w:val="004B7FDC"/>
    <w:rsid w:val="004C21F1"/>
    <w:rsid w:val="004C39C1"/>
    <w:rsid w:val="004C43AE"/>
    <w:rsid w:val="004C7E91"/>
    <w:rsid w:val="004D4A7D"/>
    <w:rsid w:val="004D4B79"/>
    <w:rsid w:val="004D6519"/>
    <w:rsid w:val="004D73E9"/>
    <w:rsid w:val="004D7C5C"/>
    <w:rsid w:val="004E0443"/>
    <w:rsid w:val="004E04CE"/>
    <w:rsid w:val="004E0709"/>
    <w:rsid w:val="004E1091"/>
    <w:rsid w:val="004E4388"/>
    <w:rsid w:val="004E694B"/>
    <w:rsid w:val="004F1825"/>
    <w:rsid w:val="004F6A18"/>
    <w:rsid w:val="00500F68"/>
    <w:rsid w:val="005049BF"/>
    <w:rsid w:val="00504A25"/>
    <w:rsid w:val="005051E2"/>
    <w:rsid w:val="005073A6"/>
    <w:rsid w:val="00513C68"/>
    <w:rsid w:val="005143CE"/>
    <w:rsid w:val="00517737"/>
    <w:rsid w:val="005222D5"/>
    <w:rsid w:val="0052382D"/>
    <w:rsid w:val="00524D0C"/>
    <w:rsid w:val="005268CE"/>
    <w:rsid w:val="005276C5"/>
    <w:rsid w:val="0053463A"/>
    <w:rsid w:val="00541213"/>
    <w:rsid w:val="00541296"/>
    <w:rsid w:val="00552DFB"/>
    <w:rsid w:val="00553C02"/>
    <w:rsid w:val="005547E6"/>
    <w:rsid w:val="00554EEC"/>
    <w:rsid w:val="00560AAB"/>
    <w:rsid w:val="005648AC"/>
    <w:rsid w:val="005651DD"/>
    <w:rsid w:val="005656D5"/>
    <w:rsid w:val="00576918"/>
    <w:rsid w:val="00577030"/>
    <w:rsid w:val="005816E1"/>
    <w:rsid w:val="00581E5F"/>
    <w:rsid w:val="00582561"/>
    <w:rsid w:val="005825A7"/>
    <w:rsid w:val="00582DFC"/>
    <w:rsid w:val="00582EBF"/>
    <w:rsid w:val="00584F6D"/>
    <w:rsid w:val="00587A97"/>
    <w:rsid w:val="00587E7F"/>
    <w:rsid w:val="00590FF9"/>
    <w:rsid w:val="0059247C"/>
    <w:rsid w:val="00596A08"/>
    <w:rsid w:val="005A201D"/>
    <w:rsid w:val="005A301C"/>
    <w:rsid w:val="005A381A"/>
    <w:rsid w:val="005A3ED0"/>
    <w:rsid w:val="005A3F21"/>
    <w:rsid w:val="005A59CE"/>
    <w:rsid w:val="005B21F5"/>
    <w:rsid w:val="005B3043"/>
    <w:rsid w:val="005B437F"/>
    <w:rsid w:val="005B4A9D"/>
    <w:rsid w:val="005B4C8B"/>
    <w:rsid w:val="005B4E56"/>
    <w:rsid w:val="005B6021"/>
    <w:rsid w:val="005C1E7C"/>
    <w:rsid w:val="005C23CC"/>
    <w:rsid w:val="005C3181"/>
    <w:rsid w:val="005C3437"/>
    <w:rsid w:val="005C556E"/>
    <w:rsid w:val="005C7E9B"/>
    <w:rsid w:val="005D04DF"/>
    <w:rsid w:val="005D1816"/>
    <w:rsid w:val="005D2149"/>
    <w:rsid w:val="005D278E"/>
    <w:rsid w:val="005D3DF9"/>
    <w:rsid w:val="005D48ED"/>
    <w:rsid w:val="005D55E6"/>
    <w:rsid w:val="005D5BAF"/>
    <w:rsid w:val="005D5CDA"/>
    <w:rsid w:val="005D6E6F"/>
    <w:rsid w:val="005D70A2"/>
    <w:rsid w:val="005E001E"/>
    <w:rsid w:val="005E0462"/>
    <w:rsid w:val="005E1790"/>
    <w:rsid w:val="005E45B7"/>
    <w:rsid w:val="005E5534"/>
    <w:rsid w:val="005E5D3E"/>
    <w:rsid w:val="005E627D"/>
    <w:rsid w:val="005F0FA0"/>
    <w:rsid w:val="005F12BA"/>
    <w:rsid w:val="005F1499"/>
    <w:rsid w:val="005F5604"/>
    <w:rsid w:val="005F61BE"/>
    <w:rsid w:val="005F781C"/>
    <w:rsid w:val="00602CF8"/>
    <w:rsid w:val="00605279"/>
    <w:rsid w:val="00606738"/>
    <w:rsid w:val="00606DE0"/>
    <w:rsid w:val="00610CD9"/>
    <w:rsid w:val="00614649"/>
    <w:rsid w:val="00614B9C"/>
    <w:rsid w:val="00622913"/>
    <w:rsid w:val="0062455C"/>
    <w:rsid w:val="00624A72"/>
    <w:rsid w:val="006257DB"/>
    <w:rsid w:val="00627987"/>
    <w:rsid w:val="006342EF"/>
    <w:rsid w:val="00634936"/>
    <w:rsid w:val="00634ED9"/>
    <w:rsid w:val="00635619"/>
    <w:rsid w:val="006379F4"/>
    <w:rsid w:val="00645285"/>
    <w:rsid w:val="006500C9"/>
    <w:rsid w:val="00650D2F"/>
    <w:rsid w:val="00652717"/>
    <w:rsid w:val="00654DDC"/>
    <w:rsid w:val="00655659"/>
    <w:rsid w:val="00655C8E"/>
    <w:rsid w:val="00660C5C"/>
    <w:rsid w:val="0066431B"/>
    <w:rsid w:val="006648D6"/>
    <w:rsid w:val="006651A6"/>
    <w:rsid w:val="00666535"/>
    <w:rsid w:val="00667619"/>
    <w:rsid w:val="00670664"/>
    <w:rsid w:val="00672A4C"/>
    <w:rsid w:val="0067476E"/>
    <w:rsid w:val="00674786"/>
    <w:rsid w:val="00674F2B"/>
    <w:rsid w:val="006755B1"/>
    <w:rsid w:val="00680D9F"/>
    <w:rsid w:val="0068171B"/>
    <w:rsid w:val="00681B3B"/>
    <w:rsid w:val="0068202B"/>
    <w:rsid w:val="0068459C"/>
    <w:rsid w:val="0069099A"/>
    <w:rsid w:val="006918DD"/>
    <w:rsid w:val="00692460"/>
    <w:rsid w:val="006937D8"/>
    <w:rsid w:val="0069678B"/>
    <w:rsid w:val="0069710E"/>
    <w:rsid w:val="006A065B"/>
    <w:rsid w:val="006A08EF"/>
    <w:rsid w:val="006A2F4C"/>
    <w:rsid w:val="006A4006"/>
    <w:rsid w:val="006A509A"/>
    <w:rsid w:val="006A53A0"/>
    <w:rsid w:val="006A670F"/>
    <w:rsid w:val="006A6A3D"/>
    <w:rsid w:val="006A6B68"/>
    <w:rsid w:val="006A72A3"/>
    <w:rsid w:val="006B15A9"/>
    <w:rsid w:val="006B2DD0"/>
    <w:rsid w:val="006C4394"/>
    <w:rsid w:val="006C4F89"/>
    <w:rsid w:val="006C65F8"/>
    <w:rsid w:val="006C69A1"/>
    <w:rsid w:val="006D14F1"/>
    <w:rsid w:val="006D2B39"/>
    <w:rsid w:val="006D4E35"/>
    <w:rsid w:val="006D65FE"/>
    <w:rsid w:val="006D7B61"/>
    <w:rsid w:val="006E099D"/>
    <w:rsid w:val="006E2397"/>
    <w:rsid w:val="006E700F"/>
    <w:rsid w:val="006E719F"/>
    <w:rsid w:val="006F2035"/>
    <w:rsid w:val="006F2795"/>
    <w:rsid w:val="006F7864"/>
    <w:rsid w:val="00700DCB"/>
    <w:rsid w:val="007039B4"/>
    <w:rsid w:val="00703A45"/>
    <w:rsid w:val="00704F1E"/>
    <w:rsid w:val="0071115B"/>
    <w:rsid w:val="0071133E"/>
    <w:rsid w:val="007139E4"/>
    <w:rsid w:val="007159ED"/>
    <w:rsid w:val="00720D03"/>
    <w:rsid w:val="0072226C"/>
    <w:rsid w:val="007270D1"/>
    <w:rsid w:val="00727122"/>
    <w:rsid w:val="00730A78"/>
    <w:rsid w:val="00731EDF"/>
    <w:rsid w:val="00733656"/>
    <w:rsid w:val="00734D6B"/>
    <w:rsid w:val="00736AF7"/>
    <w:rsid w:val="00741564"/>
    <w:rsid w:val="0074192B"/>
    <w:rsid w:val="00742257"/>
    <w:rsid w:val="007430B0"/>
    <w:rsid w:val="00746FA0"/>
    <w:rsid w:val="00753288"/>
    <w:rsid w:val="00756960"/>
    <w:rsid w:val="00757E80"/>
    <w:rsid w:val="0076032F"/>
    <w:rsid w:val="00760465"/>
    <w:rsid w:val="00762AD6"/>
    <w:rsid w:val="00763620"/>
    <w:rsid w:val="00763C0E"/>
    <w:rsid w:val="007643B1"/>
    <w:rsid w:val="00766E08"/>
    <w:rsid w:val="007674F9"/>
    <w:rsid w:val="0077099B"/>
    <w:rsid w:val="00772177"/>
    <w:rsid w:val="00774B47"/>
    <w:rsid w:val="00776A0E"/>
    <w:rsid w:val="00776C83"/>
    <w:rsid w:val="00780BDF"/>
    <w:rsid w:val="00781052"/>
    <w:rsid w:val="007824DD"/>
    <w:rsid w:val="0079163F"/>
    <w:rsid w:val="0079258E"/>
    <w:rsid w:val="007938F6"/>
    <w:rsid w:val="007940D2"/>
    <w:rsid w:val="0079494A"/>
    <w:rsid w:val="00796800"/>
    <w:rsid w:val="00796C83"/>
    <w:rsid w:val="007970D0"/>
    <w:rsid w:val="007A5723"/>
    <w:rsid w:val="007A63D9"/>
    <w:rsid w:val="007B0C7B"/>
    <w:rsid w:val="007B3858"/>
    <w:rsid w:val="007B47D2"/>
    <w:rsid w:val="007B47E4"/>
    <w:rsid w:val="007C07A3"/>
    <w:rsid w:val="007C0F9D"/>
    <w:rsid w:val="007C11DC"/>
    <w:rsid w:val="007C73F1"/>
    <w:rsid w:val="007C7E59"/>
    <w:rsid w:val="007D0E86"/>
    <w:rsid w:val="007D339A"/>
    <w:rsid w:val="007D390A"/>
    <w:rsid w:val="007D3C48"/>
    <w:rsid w:val="007D61AD"/>
    <w:rsid w:val="007E03F2"/>
    <w:rsid w:val="007E1941"/>
    <w:rsid w:val="007E32CF"/>
    <w:rsid w:val="007E3A0B"/>
    <w:rsid w:val="007E50AC"/>
    <w:rsid w:val="007E744E"/>
    <w:rsid w:val="007F5202"/>
    <w:rsid w:val="007F629E"/>
    <w:rsid w:val="007F7206"/>
    <w:rsid w:val="007F7BB2"/>
    <w:rsid w:val="00802170"/>
    <w:rsid w:val="00812861"/>
    <w:rsid w:val="00812AC9"/>
    <w:rsid w:val="00812C57"/>
    <w:rsid w:val="008134A7"/>
    <w:rsid w:val="00814220"/>
    <w:rsid w:val="00816256"/>
    <w:rsid w:val="00817B0B"/>
    <w:rsid w:val="00821692"/>
    <w:rsid w:val="00826D94"/>
    <w:rsid w:val="008335BB"/>
    <w:rsid w:val="00836FAC"/>
    <w:rsid w:val="008453FE"/>
    <w:rsid w:val="00845727"/>
    <w:rsid w:val="00845E94"/>
    <w:rsid w:val="00847182"/>
    <w:rsid w:val="00851E1A"/>
    <w:rsid w:val="00855CD0"/>
    <w:rsid w:val="00855D64"/>
    <w:rsid w:val="0085609A"/>
    <w:rsid w:val="00857411"/>
    <w:rsid w:val="0085798D"/>
    <w:rsid w:val="00861FC3"/>
    <w:rsid w:val="0086410B"/>
    <w:rsid w:val="00870787"/>
    <w:rsid w:val="00873176"/>
    <w:rsid w:val="008746C6"/>
    <w:rsid w:val="00875852"/>
    <w:rsid w:val="0087678E"/>
    <w:rsid w:val="008767C0"/>
    <w:rsid w:val="0088076C"/>
    <w:rsid w:val="00880776"/>
    <w:rsid w:val="00881185"/>
    <w:rsid w:val="0088118E"/>
    <w:rsid w:val="00882199"/>
    <w:rsid w:val="00882D57"/>
    <w:rsid w:val="00885E1A"/>
    <w:rsid w:val="00885E48"/>
    <w:rsid w:val="008871DA"/>
    <w:rsid w:val="008877D5"/>
    <w:rsid w:val="0089033A"/>
    <w:rsid w:val="008940EC"/>
    <w:rsid w:val="008A4172"/>
    <w:rsid w:val="008A5CC1"/>
    <w:rsid w:val="008A5EA1"/>
    <w:rsid w:val="008A5F9D"/>
    <w:rsid w:val="008A76C9"/>
    <w:rsid w:val="008A7874"/>
    <w:rsid w:val="008B267D"/>
    <w:rsid w:val="008B6065"/>
    <w:rsid w:val="008C2543"/>
    <w:rsid w:val="008C43F8"/>
    <w:rsid w:val="008C6475"/>
    <w:rsid w:val="008C6D92"/>
    <w:rsid w:val="008D32A6"/>
    <w:rsid w:val="008D3B68"/>
    <w:rsid w:val="008D46BD"/>
    <w:rsid w:val="008D4AAD"/>
    <w:rsid w:val="008D69E6"/>
    <w:rsid w:val="008E0205"/>
    <w:rsid w:val="008E36D2"/>
    <w:rsid w:val="008F3AF7"/>
    <w:rsid w:val="008F4FF1"/>
    <w:rsid w:val="008F621F"/>
    <w:rsid w:val="008F661F"/>
    <w:rsid w:val="008F7795"/>
    <w:rsid w:val="008F7BB6"/>
    <w:rsid w:val="0090162D"/>
    <w:rsid w:val="009017F4"/>
    <w:rsid w:val="00901BC5"/>
    <w:rsid w:val="009024D8"/>
    <w:rsid w:val="00902A21"/>
    <w:rsid w:val="00904A96"/>
    <w:rsid w:val="00904C2B"/>
    <w:rsid w:val="0090651A"/>
    <w:rsid w:val="00910F0A"/>
    <w:rsid w:val="00911A6B"/>
    <w:rsid w:val="009123DE"/>
    <w:rsid w:val="00913EC0"/>
    <w:rsid w:val="0091404C"/>
    <w:rsid w:val="00914C87"/>
    <w:rsid w:val="00914FF3"/>
    <w:rsid w:val="0091616D"/>
    <w:rsid w:val="00916A13"/>
    <w:rsid w:val="00916EFF"/>
    <w:rsid w:val="00921BEE"/>
    <w:rsid w:val="009221C6"/>
    <w:rsid w:val="0092346C"/>
    <w:rsid w:val="009246B5"/>
    <w:rsid w:val="009248AF"/>
    <w:rsid w:val="00926DC8"/>
    <w:rsid w:val="009271ED"/>
    <w:rsid w:val="00930AB4"/>
    <w:rsid w:val="009344B8"/>
    <w:rsid w:val="009357B9"/>
    <w:rsid w:val="00936D20"/>
    <w:rsid w:val="00936D4D"/>
    <w:rsid w:val="009376D7"/>
    <w:rsid w:val="009408BD"/>
    <w:rsid w:val="00940B9A"/>
    <w:rsid w:val="00943461"/>
    <w:rsid w:val="00943A3C"/>
    <w:rsid w:val="00944545"/>
    <w:rsid w:val="00944D7B"/>
    <w:rsid w:val="00944EAD"/>
    <w:rsid w:val="00945A44"/>
    <w:rsid w:val="0095080D"/>
    <w:rsid w:val="00951147"/>
    <w:rsid w:val="00955920"/>
    <w:rsid w:val="00956BF5"/>
    <w:rsid w:val="009604AF"/>
    <w:rsid w:val="009615C2"/>
    <w:rsid w:val="00961ADD"/>
    <w:rsid w:val="00961D25"/>
    <w:rsid w:val="009625BC"/>
    <w:rsid w:val="009639FD"/>
    <w:rsid w:val="009640C1"/>
    <w:rsid w:val="00966403"/>
    <w:rsid w:val="00967BB7"/>
    <w:rsid w:val="00971E36"/>
    <w:rsid w:val="00973E87"/>
    <w:rsid w:val="009742F2"/>
    <w:rsid w:val="009748BB"/>
    <w:rsid w:val="0097594B"/>
    <w:rsid w:val="00976C96"/>
    <w:rsid w:val="009773C9"/>
    <w:rsid w:val="00977B47"/>
    <w:rsid w:val="0098018A"/>
    <w:rsid w:val="00980B54"/>
    <w:rsid w:val="00984514"/>
    <w:rsid w:val="00986C8B"/>
    <w:rsid w:val="00993400"/>
    <w:rsid w:val="009965A2"/>
    <w:rsid w:val="00996F7C"/>
    <w:rsid w:val="00997D95"/>
    <w:rsid w:val="009A2B59"/>
    <w:rsid w:val="009A489B"/>
    <w:rsid w:val="009A4913"/>
    <w:rsid w:val="009A582C"/>
    <w:rsid w:val="009A633E"/>
    <w:rsid w:val="009A6FF9"/>
    <w:rsid w:val="009B72AC"/>
    <w:rsid w:val="009C025A"/>
    <w:rsid w:val="009C0744"/>
    <w:rsid w:val="009C1DBB"/>
    <w:rsid w:val="009C4048"/>
    <w:rsid w:val="009C585F"/>
    <w:rsid w:val="009C6BA6"/>
    <w:rsid w:val="009D1C28"/>
    <w:rsid w:val="009D44E8"/>
    <w:rsid w:val="009D74D4"/>
    <w:rsid w:val="009D7A4F"/>
    <w:rsid w:val="009E44A2"/>
    <w:rsid w:val="009E5AF3"/>
    <w:rsid w:val="009E7701"/>
    <w:rsid w:val="009F368C"/>
    <w:rsid w:val="009F6ED1"/>
    <w:rsid w:val="009F789E"/>
    <w:rsid w:val="00A01021"/>
    <w:rsid w:val="00A02AD0"/>
    <w:rsid w:val="00A04B41"/>
    <w:rsid w:val="00A059BF"/>
    <w:rsid w:val="00A122F0"/>
    <w:rsid w:val="00A13481"/>
    <w:rsid w:val="00A143A5"/>
    <w:rsid w:val="00A16210"/>
    <w:rsid w:val="00A243D7"/>
    <w:rsid w:val="00A27B93"/>
    <w:rsid w:val="00A31027"/>
    <w:rsid w:val="00A313B4"/>
    <w:rsid w:val="00A315BA"/>
    <w:rsid w:val="00A32274"/>
    <w:rsid w:val="00A32378"/>
    <w:rsid w:val="00A35615"/>
    <w:rsid w:val="00A370BE"/>
    <w:rsid w:val="00A371C7"/>
    <w:rsid w:val="00A42195"/>
    <w:rsid w:val="00A449EE"/>
    <w:rsid w:val="00A4515D"/>
    <w:rsid w:val="00A45B17"/>
    <w:rsid w:val="00A4621F"/>
    <w:rsid w:val="00A4659D"/>
    <w:rsid w:val="00A47E0D"/>
    <w:rsid w:val="00A52EF4"/>
    <w:rsid w:val="00A53E85"/>
    <w:rsid w:val="00A54F52"/>
    <w:rsid w:val="00A57E2D"/>
    <w:rsid w:val="00A61070"/>
    <w:rsid w:val="00A6161E"/>
    <w:rsid w:val="00A63502"/>
    <w:rsid w:val="00A65171"/>
    <w:rsid w:val="00A65B28"/>
    <w:rsid w:val="00A66939"/>
    <w:rsid w:val="00A66D57"/>
    <w:rsid w:val="00A67D92"/>
    <w:rsid w:val="00A717C2"/>
    <w:rsid w:val="00A72EDE"/>
    <w:rsid w:val="00A737B4"/>
    <w:rsid w:val="00A74573"/>
    <w:rsid w:val="00A77E7B"/>
    <w:rsid w:val="00A82774"/>
    <w:rsid w:val="00A8354D"/>
    <w:rsid w:val="00A8541D"/>
    <w:rsid w:val="00A925F9"/>
    <w:rsid w:val="00A956ED"/>
    <w:rsid w:val="00A97992"/>
    <w:rsid w:val="00A97B81"/>
    <w:rsid w:val="00AA0EE1"/>
    <w:rsid w:val="00AA102B"/>
    <w:rsid w:val="00AA10CE"/>
    <w:rsid w:val="00AA2184"/>
    <w:rsid w:val="00AA333C"/>
    <w:rsid w:val="00AA4983"/>
    <w:rsid w:val="00AA4B70"/>
    <w:rsid w:val="00AA6FE4"/>
    <w:rsid w:val="00AB0279"/>
    <w:rsid w:val="00AB1073"/>
    <w:rsid w:val="00AB153A"/>
    <w:rsid w:val="00AB4021"/>
    <w:rsid w:val="00AB5868"/>
    <w:rsid w:val="00AC1576"/>
    <w:rsid w:val="00AC185E"/>
    <w:rsid w:val="00AC30EC"/>
    <w:rsid w:val="00AC7536"/>
    <w:rsid w:val="00AD0949"/>
    <w:rsid w:val="00AD184E"/>
    <w:rsid w:val="00AD213E"/>
    <w:rsid w:val="00AD35EC"/>
    <w:rsid w:val="00AD6752"/>
    <w:rsid w:val="00AD7C40"/>
    <w:rsid w:val="00AE055A"/>
    <w:rsid w:val="00AE7075"/>
    <w:rsid w:val="00AE7E13"/>
    <w:rsid w:val="00AF19A1"/>
    <w:rsid w:val="00AF4AFC"/>
    <w:rsid w:val="00AF5B76"/>
    <w:rsid w:val="00AF7242"/>
    <w:rsid w:val="00AF7F3A"/>
    <w:rsid w:val="00B001F3"/>
    <w:rsid w:val="00B02FAF"/>
    <w:rsid w:val="00B03789"/>
    <w:rsid w:val="00B041EF"/>
    <w:rsid w:val="00B052BB"/>
    <w:rsid w:val="00B07796"/>
    <w:rsid w:val="00B07C30"/>
    <w:rsid w:val="00B13F9F"/>
    <w:rsid w:val="00B16BB5"/>
    <w:rsid w:val="00B175E8"/>
    <w:rsid w:val="00B17A02"/>
    <w:rsid w:val="00B20FF0"/>
    <w:rsid w:val="00B21981"/>
    <w:rsid w:val="00B23DE5"/>
    <w:rsid w:val="00B24298"/>
    <w:rsid w:val="00B24422"/>
    <w:rsid w:val="00B24EB4"/>
    <w:rsid w:val="00B33595"/>
    <w:rsid w:val="00B375A5"/>
    <w:rsid w:val="00B416B0"/>
    <w:rsid w:val="00B42E24"/>
    <w:rsid w:val="00B43DF6"/>
    <w:rsid w:val="00B45246"/>
    <w:rsid w:val="00B4537B"/>
    <w:rsid w:val="00B459D9"/>
    <w:rsid w:val="00B46C79"/>
    <w:rsid w:val="00B51BAA"/>
    <w:rsid w:val="00B521D9"/>
    <w:rsid w:val="00B54FD7"/>
    <w:rsid w:val="00B55942"/>
    <w:rsid w:val="00B56004"/>
    <w:rsid w:val="00B57E34"/>
    <w:rsid w:val="00B60327"/>
    <w:rsid w:val="00B64654"/>
    <w:rsid w:val="00B66B7E"/>
    <w:rsid w:val="00B66D6C"/>
    <w:rsid w:val="00B670F4"/>
    <w:rsid w:val="00B72F1C"/>
    <w:rsid w:val="00B743FF"/>
    <w:rsid w:val="00B74B5B"/>
    <w:rsid w:val="00B762F3"/>
    <w:rsid w:val="00B76310"/>
    <w:rsid w:val="00B778C8"/>
    <w:rsid w:val="00B82C97"/>
    <w:rsid w:val="00B82D84"/>
    <w:rsid w:val="00B85837"/>
    <w:rsid w:val="00B8594A"/>
    <w:rsid w:val="00B93879"/>
    <w:rsid w:val="00BA0EBD"/>
    <w:rsid w:val="00BA0FB4"/>
    <w:rsid w:val="00BA39A2"/>
    <w:rsid w:val="00BA4A74"/>
    <w:rsid w:val="00BA55D7"/>
    <w:rsid w:val="00BA6A2F"/>
    <w:rsid w:val="00BA7D3D"/>
    <w:rsid w:val="00BB21A2"/>
    <w:rsid w:val="00BB2368"/>
    <w:rsid w:val="00BB5391"/>
    <w:rsid w:val="00BB61EB"/>
    <w:rsid w:val="00BC2CB3"/>
    <w:rsid w:val="00BC524B"/>
    <w:rsid w:val="00BC69E1"/>
    <w:rsid w:val="00BD47FB"/>
    <w:rsid w:val="00BD4E36"/>
    <w:rsid w:val="00BD69D7"/>
    <w:rsid w:val="00BD6C01"/>
    <w:rsid w:val="00BE2C05"/>
    <w:rsid w:val="00BE3691"/>
    <w:rsid w:val="00BE3C49"/>
    <w:rsid w:val="00BE79BF"/>
    <w:rsid w:val="00BE7DC6"/>
    <w:rsid w:val="00BF13C0"/>
    <w:rsid w:val="00BF2AAD"/>
    <w:rsid w:val="00BF4C14"/>
    <w:rsid w:val="00BF5435"/>
    <w:rsid w:val="00BF5FD2"/>
    <w:rsid w:val="00BF656D"/>
    <w:rsid w:val="00BF7177"/>
    <w:rsid w:val="00BF752F"/>
    <w:rsid w:val="00C00C0F"/>
    <w:rsid w:val="00C03459"/>
    <w:rsid w:val="00C04109"/>
    <w:rsid w:val="00C04B15"/>
    <w:rsid w:val="00C04E61"/>
    <w:rsid w:val="00C05060"/>
    <w:rsid w:val="00C05B7B"/>
    <w:rsid w:val="00C10526"/>
    <w:rsid w:val="00C106D6"/>
    <w:rsid w:val="00C13FF0"/>
    <w:rsid w:val="00C14668"/>
    <w:rsid w:val="00C14A08"/>
    <w:rsid w:val="00C157FF"/>
    <w:rsid w:val="00C16D4B"/>
    <w:rsid w:val="00C176E7"/>
    <w:rsid w:val="00C2046E"/>
    <w:rsid w:val="00C20E7C"/>
    <w:rsid w:val="00C21127"/>
    <w:rsid w:val="00C21655"/>
    <w:rsid w:val="00C23460"/>
    <w:rsid w:val="00C26225"/>
    <w:rsid w:val="00C271CF"/>
    <w:rsid w:val="00C31104"/>
    <w:rsid w:val="00C311C1"/>
    <w:rsid w:val="00C32FB7"/>
    <w:rsid w:val="00C33DF5"/>
    <w:rsid w:val="00C35D49"/>
    <w:rsid w:val="00C360A0"/>
    <w:rsid w:val="00C40842"/>
    <w:rsid w:val="00C409D9"/>
    <w:rsid w:val="00C449E5"/>
    <w:rsid w:val="00C46BCC"/>
    <w:rsid w:val="00C50A23"/>
    <w:rsid w:val="00C51403"/>
    <w:rsid w:val="00C53172"/>
    <w:rsid w:val="00C54851"/>
    <w:rsid w:val="00C60848"/>
    <w:rsid w:val="00C62874"/>
    <w:rsid w:val="00C63D08"/>
    <w:rsid w:val="00C6407D"/>
    <w:rsid w:val="00C664FC"/>
    <w:rsid w:val="00C67578"/>
    <w:rsid w:val="00C67970"/>
    <w:rsid w:val="00C7286E"/>
    <w:rsid w:val="00C74D62"/>
    <w:rsid w:val="00C74EDF"/>
    <w:rsid w:val="00C772F4"/>
    <w:rsid w:val="00C7798A"/>
    <w:rsid w:val="00C82280"/>
    <w:rsid w:val="00C83DE2"/>
    <w:rsid w:val="00C8469F"/>
    <w:rsid w:val="00C84C74"/>
    <w:rsid w:val="00C869BF"/>
    <w:rsid w:val="00C87F72"/>
    <w:rsid w:val="00C90135"/>
    <w:rsid w:val="00C93389"/>
    <w:rsid w:val="00C96DD0"/>
    <w:rsid w:val="00C970E5"/>
    <w:rsid w:val="00C97711"/>
    <w:rsid w:val="00CA55F4"/>
    <w:rsid w:val="00CB0618"/>
    <w:rsid w:val="00CB0DA4"/>
    <w:rsid w:val="00CB134D"/>
    <w:rsid w:val="00CB1B4D"/>
    <w:rsid w:val="00CC17AF"/>
    <w:rsid w:val="00CC1BE6"/>
    <w:rsid w:val="00CC24F4"/>
    <w:rsid w:val="00CC3826"/>
    <w:rsid w:val="00CC3FB2"/>
    <w:rsid w:val="00CC61CC"/>
    <w:rsid w:val="00CD2C82"/>
    <w:rsid w:val="00CD4170"/>
    <w:rsid w:val="00CD635C"/>
    <w:rsid w:val="00CD6420"/>
    <w:rsid w:val="00CD7083"/>
    <w:rsid w:val="00CE0DFF"/>
    <w:rsid w:val="00CE4CA3"/>
    <w:rsid w:val="00CE64AA"/>
    <w:rsid w:val="00CE7B44"/>
    <w:rsid w:val="00CF0B81"/>
    <w:rsid w:val="00CF1A10"/>
    <w:rsid w:val="00CF26A6"/>
    <w:rsid w:val="00CF366D"/>
    <w:rsid w:val="00CF49BC"/>
    <w:rsid w:val="00CF5D02"/>
    <w:rsid w:val="00CF6CE5"/>
    <w:rsid w:val="00CF70A9"/>
    <w:rsid w:val="00D02D81"/>
    <w:rsid w:val="00D03CDF"/>
    <w:rsid w:val="00D04A2F"/>
    <w:rsid w:val="00D04A36"/>
    <w:rsid w:val="00D04CF5"/>
    <w:rsid w:val="00D05E12"/>
    <w:rsid w:val="00D05FE1"/>
    <w:rsid w:val="00D06358"/>
    <w:rsid w:val="00D0662C"/>
    <w:rsid w:val="00D0683D"/>
    <w:rsid w:val="00D11B28"/>
    <w:rsid w:val="00D16150"/>
    <w:rsid w:val="00D16659"/>
    <w:rsid w:val="00D17B00"/>
    <w:rsid w:val="00D21B4E"/>
    <w:rsid w:val="00D21C67"/>
    <w:rsid w:val="00D228FD"/>
    <w:rsid w:val="00D22BB4"/>
    <w:rsid w:val="00D2384E"/>
    <w:rsid w:val="00D25F7B"/>
    <w:rsid w:val="00D262EB"/>
    <w:rsid w:val="00D26913"/>
    <w:rsid w:val="00D270F8"/>
    <w:rsid w:val="00D31F25"/>
    <w:rsid w:val="00D324A4"/>
    <w:rsid w:val="00D3514E"/>
    <w:rsid w:val="00D40ADD"/>
    <w:rsid w:val="00D42968"/>
    <w:rsid w:val="00D45618"/>
    <w:rsid w:val="00D4569D"/>
    <w:rsid w:val="00D476E6"/>
    <w:rsid w:val="00D5066A"/>
    <w:rsid w:val="00D52F7F"/>
    <w:rsid w:val="00D56E46"/>
    <w:rsid w:val="00D57654"/>
    <w:rsid w:val="00D57B20"/>
    <w:rsid w:val="00D6027D"/>
    <w:rsid w:val="00D64BA1"/>
    <w:rsid w:val="00D676BF"/>
    <w:rsid w:val="00D67F11"/>
    <w:rsid w:val="00D710E1"/>
    <w:rsid w:val="00D72127"/>
    <w:rsid w:val="00D73240"/>
    <w:rsid w:val="00D75898"/>
    <w:rsid w:val="00D84A5C"/>
    <w:rsid w:val="00D85397"/>
    <w:rsid w:val="00D926C3"/>
    <w:rsid w:val="00D938A6"/>
    <w:rsid w:val="00D93E8A"/>
    <w:rsid w:val="00D93FC1"/>
    <w:rsid w:val="00D946BA"/>
    <w:rsid w:val="00D95B84"/>
    <w:rsid w:val="00DA3F79"/>
    <w:rsid w:val="00DA74CD"/>
    <w:rsid w:val="00DB15CF"/>
    <w:rsid w:val="00DB2EAA"/>
    <w:rsid w:val="00DB39C2"/>
    <w:rsid w:val="00DB55D8"/>
    <w:rsid w:val="00DB576C"/>
    <w:rsid w:val="00DB594F"/>
    <w:rsid w:val="00DC218A"/>
    <w:rsid w:val="00DC68E6"/>
    <w:rsid w:val="00DD078E"/>
    <w:rsid w:val="00DD1A8B"/>
    <w:rsid w:val="00DD3433"/>
    <w:rsid w:val="00DD3C3C"/>
    <w:rsid w:val="00DD4646"/>
    <w:rsid w:val="00DD579A"/>
    <w:rsid w:val="00DD5AF8"/>
    <w:rsid w:val="00DD5D13"/>
    <w:rsid w:val="00DE17FA"/>
    <w:rsid w:val="00DE35A5"/>
    <w:rsid w:val="00DE7AA7"/>
    <w:rsid w:val="00DF13DD"/>
    <w:rsid w:val="00DF294C"/>
    <w:rsid w:val="00DF5E84"/>
    <w:rsid w:val="00DF6748"/>
    <w:rsid w:val="00DF7A56"/>
    <w:rsid w:val="00E05936"/>
    <w:rsid w:val="00E07080"/>
    <w:rsid w:val="00E07685"/>
    <w:rsid w:val="00E1073F"/>
    <w:rsid w:val="00E11892"/>
    <w:rsid w:val="00E1234D"/>
    <w:rsid w:val="00E13937"/>
    <w:rsid w:val="00E14075"/>
    <w:rsid w:val="00E1535C"/>
    <w:rsid w:val="00E15FC3"/>
    <w:rsid w:val="00E16421"/>
    <w:rsid w:val="00E17050"/>
    <w:rsid w:val="00E20982"/>
    <w:rsid w:val="00E22560"/>
    <w:rsid w:val="00E24AD2"/>
    <w:rsid w:val="00E26825"/>
    <w:rsid w:val="00E26B33"/>
    <w:rsid w:val="00E26E8E"/>
    <w:rsid w:val="00E30035"/>
    <w:rsid w:val="00E314B8"/>
    <w:rsid w:val="00E3292A"/>
    <w:rsid w:val="00E348AD"/>
    <w:rsid w:val="00E3607C"/>
    <w:rsid w:val="00E42FAE"/>
    <w:rsid w:val="00E43B1A"/>
    <w:rsid w:val="00E46BA6"/>
    <w:rsid w:val="00E54DFE"/>
    <w:rsid w:val="00E5672E"/>
    <w:rsid w:val="00E600D5"/>
    <w:rsid w:val="00E60911"/>
    <w:rsid w:val="00E60ED4"/>
    <w:rsid w:val="00E650D1"/>
    <w:rsid w:val="00E6768B"/>
    <w:rsid w:val="00E71A3C"/>
    <w:rsid w:val="00E73227"/>
    <w:rsid w:val="00E7487C"/>
    <w:rsid w:val="00E76793"/>
    <w:rsid w:val="00E76B4D"/>
    <w:rsid w:val="00E8307A"/>
    <w:rsid w:val="00E8459B"/>
    <w:rsid w:val="00E90490"/>
    <w:rsid w:val="00E90B7B"/>
    <w:rsid w:val="00E91396"/>
    <w:rsid w:val="00E930B1"/>
    <w:rsid w:val="00EA05B4"/>
    <w:rsid w:val="00EA11CD"/>
    <w:rsid w:val="00EA63C1"/>
    <w:rsid w:val="00EA7786"/>
    <w:rsid w:val="00EA7D2D"/>
    <w:rsid w:val="00EB1157"/>
    <w:rsid w:val="00EB1C55"/>
    <w:rsid w:val="00EB3D57"/>
    <w:rsid w:val="00EC162E"/>
    <w:rsid w:val="00EC2BBE"/>
    <w:rsid w:val="00EC5764"/>
    <w:rsid w:val="00ED008E"/>
    <w:rsid w:val="00ED2FEF"/>
    <w:rsid w:val="00ED317D"/>
    <w:rsid w:val="00ED6F58"/>
    <w:rsid w:val="00ED776D"/>
    <w:rsid w:val="00EE532E"/>
    <w:rsid w:val="00EE6D34"/>
    <w:rsid w:val="00EF00B0"/>
    <w:rsid w:val="00EF0D0D"/>
    <w:rsid w:val="00EF3586"/>
    <w:rsid w:val="00EF40CF"/>
    <w:rsid w:val="00F0061E"/>
    <w:rsid w:val="00F03C4D"/>
    <w:rsid w:val="00F11716"/>
    <w:rsid w:val="00F140AB"/>
    <w:rsid w:val="00F17DFE"/>
    <w:rsid w:val="00F240DE"/>
    <w:rsid w:val="00F247A6"/>
    <w:rsid w:val="00F24D48"/>
    <w:rsid w:val="00F30BBB"/>
    <w:rsid w:val="00F31264"/>
    <w:rsid w:val="00F319AA"/>
    <w:rsid w:val="00F356D4"/>
    <w:rsid w:val="00F40380"/>
    <w:rsid w:val="00F4428D"/>
    <w:rsid w:val="00F442D1"/>
    <w:rsid w:val="00F4442D"/>
    <w:rsid w:val="00F515A5"/>
    <w:rsid w:val="00F52262"/>
    <w:rsid w:val="00F545C4"/>
    <w:rsid w:val="00F549FB"/>
    <w:rsid w:val="00F555EA"/>
    <w:rsid w:val="00F57109"/>
    <w:rsid w:val="00F5792F"/>
    <w:rsid w:val="00F57CD0"/>
    <w:rsid w:val="00F604E3"/>
    <w:rsid w:val="00F650DB"/>
    <w:rsid w:val="00F7758A"/>
    <w:rsid w:val="00F80CF4"/>
    <w:rsid w:val="00F856ED"/>
    <w:rsid w:val="00F85913"/>
    <w:rsid w:val="00F92118"/>
    <w:rsid w:val="00F93024"/>
    <w:rsid w:val="00F94973"/>
    <w:rsid w:val="00F961E9"/>
    <w:rsid w:val="00F96BCC"/>
    <w:rsid w:val="00F96E95"/>
    <w:rsid w:val="00FA2B0F"/>
    <w:rsid w:val="00FA4D7F"/>
    <w:rsid w:val="00FB021B"/>
    <w:rsid w:val="00FB0CFD"/>
    <w:rsid w:val="00FB257F"/>
    <w:rsid w:val="00FB45CF"/>
    <w:rsid w:val="00FB4B33"/>
    <w:rsid w:val="00FB50A4"/>
    <w:rsid w:val="00FB60C7"/>
    <w:rsid w:val="00FB6688"/>
    <w:rsid w:val="00FB78C7"/>
    <w:rsid w:val="00FC2504"/>
    <w:rsid w:val="00FC305F"/>
    <w:rsid w:val="00FC4FE7"/>
    <w:rsid w:val="00FC576F"/>
    <w:rsid w:val="00FD0FAD"/>
    <w:rsid w:val="00FD569F"/>
    <w:rsid w:val="00FE00E1"/>
    <w:rsid w:val="00FE58E4"/>
    <w:rsid w:val="00FE714B"/>
    <w:rsid w:val="00FF1C79"/>
    <w:rsid w:val="00FF25E5"/>
    <w:rsid w:val="00FF406F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D5A130A"/>
  <w15:chartTrackingRefBased/>
  <w15:docId w15:val="{93FF3C1A-CFAC-40AC-9369-85C8994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5128A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Pr>
      <w:i/>
      <w:sz w:val="24"/>
    </w:rPr>
  </w:style>
  <w:style w:type="paragraph" w:styleId="Tekstpodstawowy2">
    <w:name w:val="Body Text 2"/>
    <w:basedOn w:val="Normalny"/>
    <w:pPr>
      <w:jc w:val="both"/>
    </w:pPr>
    <w:rPr>
      <w:i/>
      <w:sz w:val="24"/>
    </w:rPr>
  </w:style>
  <w:style w:type="paragraph" w:styleId="Tekstpodstawowywcity">
    <w:name w:val="Body Text Indent"/>
    <w:basedOn w:val="Normalny"/>
    <w:link w:val="TekstpodstawowywcityZnak"/>
    <w:pPr>
      <w:ind w:left="360"/>
      <w:jc w:val="both"/>
    </w:pPr>
    <w:rPr>
      <w:sz w:val="24"/>
    </w:rPr>
  </w:style>
  <w:style w:type="table" w:styleId="Tabela-Siatka">
    <w:name w:val="Table Grid"/>
    <w:basedOn w:val="Standardowy"/>
    <w:rsid w:val="00285C4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CB0DA4"/>
    <w:rPr>
      <w:i/>
      <w:sz w:val="24"/>
    </w:rPr>
  </w:style>
  <w:style w:type="paragraph" w:styleId="Nagwek">
    <w:name w:val="header"/>
    <w:basedOn w:val="Normalny"/>
    <w:link w:val="NagwekZnak"/>
    <w:uiPriority w:val="99"/>
    <w:rsid w:val="007916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163F"/>
  </w:style>
  <w:style w:type="paragraph" w:styleId="Stopka">
    <w:name w:val="footer"/>
    <w:basedOn w:val="Normalny"/>
    <w:link w:val="StopkaZnak"/>
    <w:uiPriority w:val="99"/>
    <w:rsid w:val="007916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63F"/>
  </w:style>
  <w:style w:type="paragraph" w:styleId="Tekstpodstawowy3">
    <w:name w:val="Body Text 3"/>
    <w:basedOn w:val="Normalny"/>
    <w:link w:val="Tekstpodstawowy3Znak"/>
    <w:rsid w:val="00D31F2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D31F25"/>
    <w:rPr>
      <w:sz w:val="16"/>
      <w:szCs w:val="16"/>
    </w:rPr>
  </w:style>
  <w:style w:type="paragraph" w:customStyle="1" w:styleId="Zawartotabeli">
    <w:name w:val="Zawartość tabeli"/>
    <w:basedOn w:val="Normalny"/>
    <w:rsid w:val="00A925F9"/>
    <w:pPr>
      <w:suppressLineNumbers/>
      <w:suppressAutoHyphens/>
    </w:pPr>
    <w:rPr>
      <w:szCs w:val="24"/>
      <w:lang w:eastAsia="en-US"/>
    </w:rPr>
  </w:style>
  <w:style w:type="paragraph" w:styleId="Tekstdymka">
    <w:name w:val="Balloon Text"/>
    <w:basedOn w:val="Normalny"/>
    <w:link w:val="TekstdymkaZnak"/>
    <w:rsid w:val="000568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568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E020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ytu">
    <w:name w:val="Title"/>
    <w:basedOn w:val="Normalny"/>
    <w:link w:val="TytuZnak"/>
    <w:qFormat/>
    <w:rsid w:val="00D40ADD"/>
    <w:pPr>
      <w:spacing w:line="360" w:lineRule="auto"/>
      <w:ind w:left="1701"/>
      <w:jc w:val="center"/>
    </w:pPr>
    <w:rPr>
      <w:rFonts w:ascii="Arial" w:hAnsi="Arial" w:cs="Arial"/>
      <w:i/>
      <w:iCs/>
      <w:sz w:val="22"/>
      <w:szCs w:val="24"/>
    </w:rPr>
  </w:style>
  <w:style w:type="character" w:customStyle="1" w:styleId="TytuZnak">
    <w:name w:val="Tytuł Znak"/>
    <w:link w:val="Tytu"/>
    <w:rsid w:val="00D40ADD"/>
    <w:rPr>
      <w:rFonts w:ascii="Arial" w:hAnsi="Arial" w:cs="Arial"/>
      <w:i/>
      <w:iCs/>
      <w:sz w:val="22"/>
      <w:szCs w:val="24"/>
    </w:rPr>
  </w:style>
  <w:style w:type="character" w:customStyle="1" w:styleId="Nagwek2Znak">
    <w:name w:val="Nagłówek 2 Znak"/>
    <w:link w:val="Nagwek2"/>
    <w:rsid w:val="00430D21"/>
    <w:rPr>
      <w:b/>
      <w:sz w:val="32"/>
    </w:rPr>
  </w:style>
  <w:style w:type="character" w:styleId="Hipercze">
    <w:name w:val="Hyperlink"/>
    <w:uiPriority w:val="99"/>
    <w:unhideWhenUsed/>
    <w:rsid w:val="00430D21"/>
    <w:rPr>
      <w:color w:val="0000FF"/>
      <w:u w:val="single"/>
    </w:rPr>
  </w:style>
  <w:style w:type="character" w:customStyle="1" w:styleId="TekstpodstawowywcityZnak">
    <w:name w:val="Tekst podstawowy wcięty Znak"/>
    <w:link w:val="Tekstpodstawowywcity"/>
    <w:rsid w:val="00430D21"/>
    <w:rPr>
      <w:sz w:val="24"/>
    </w:rPr>
  </w:style>
  <w:style w:type="paragraph" w:customStyle="1" w:styleId="paragraph">
    <w:name w:val="paragraph"/>
    <w:basedOn w:val="Normalny"/>
    <w:rsid w:val="00430D21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normaltextrun">
    <w:name w:val="normaltextrun"/>
    <w:rsid w:val="00430D21"/>
  </w:style>
  <w:style w:type="character" w:customStyle="1" w:styleId="eop">
    <w:name w:val="eop"/>
    <w:rsid w:val="00430D21"/>
  </w:style>
  <w:style w:type="numbering" w:customStyle="1" w:styleId="Styl1">
    <w:name w:val="Styl1"/>
    <w:uiPriority w:val="99"/>
    <w:rsid w:val="00430D21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n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p@mosina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EA98-5104-41FB-8BA7-F64FABAE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Mosina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Chmielewska</dc:creator>
  <cp:keywords/>
  <cp:lastModifiedBy>Justyna Piosik-Zawiślak</cp:lastModifiedBy>
  <cp:revision>2</cp:revision>
  <cp:lastPrinted>2021-02-24T07:47:00Z</cp:lastPrinted>
  <dcterms:created xsi:type="dcterms:W3CDTF">2021-02-24T08:03:00Z</dcterms:created>
  <dcterms:modified xsi:type="dcterms:W3CDTF">2021-02-24T08:03:00Z</dcterms:modified>
</cp:coreProperties>
</file>